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6918" w14:textId="3BAE7A19" w:rsidR="00E80124" w:rsidRDefault="00E80124">
      <w:pPr>
        <w:rPr>
          <w:b/>
        </w:rPr>
      </w:pPr>
      <w:r w:rsidRPr="00E80124">
        <w:rPr>
          <w:b/>
        </w:rPr>
        <w:t>Vocabulary Comprehension</w:t>
      </w:r>
    </w:p>
    <w:p w14:paraId="7C9094C9" w14:textId="6C49084E" w:rsidR="005630CD" w:rsidRDefault="00A17FD7" w:rsidP="005630CD">
      <w:pPr>
        <w:rPr>
          <w:rFonts w:ascii="맑은 고딕" w:eastAsia="맑은 고딕" w:hAnsi="맑은 고딕"/>
          <w:b/>
          <w:szCs w:val="20"/>
        </w:rPr>
      </w:pPr>
      <w:r>
        <w:rPr>
          <w:b/>
        </w:rPr>
        <w:t>A</w:t>
      </w:r>
      <w:r w:rsidRPr="005630CD">
        <w:rPr>
          <w:rFonts w:cstheme="minorHAnsi"/>
          <w:b/>
        </w:rPr>
        <w:t xml:space="preserve">. </w:t>
      </w:r>
      <w:r w:rsidR="005630CD" w:rsidRPr="005630CD">
        <w:rPr>
          <w:rFonts w:eastAsia="맑은 고딕" w:cstheme="minorHAnsi"/>
          <w:b/>
          <w:szCs w:val="20"/>
        </w:rPr>
        <w:t xml:space="preserve"> Write the words in the box under the correct categories.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0CD" w14:paraId="547E51C5" w14:textId="77777777" w:rsidTr="0028498B">
        <w:tc>
          <w:tcPr>
            <w:tcW w:w="9350" w:type="dxa"/>
          </w:tcPr>
          <w:p w14:paraId="20961524" w14:textId="021D3C68" w:rsidR="00643F5E" w:rsidRDefault="005630CD" w:rsidP="00DE4837">
            <w:pPr>
              <w:ind w:firstLineChars="600" w:firstLine="1320"/>
              <w:rPr>
                <w:rFonts w:eastAsia="맑은 고딕" w:cstheme="minorHAnsi"/>
                <w:szCs w:val="20"/>
                <w:lang w:eastAsia="ko-KR"/>
              </w:rPr>
            </w:pPr>
            <w:r w:rsidRPr="00FF3ABC">
              <w:rPr>
                <w:rFonts w:eastAsia="맑은 고딕" w:cstheme="minorHAnsi"/>
                <w:szCs w:val="20"/>
              </w:rPr>
              <w:t>secretary</w:t>
            </w:r>
            <w:r w:rsidRPr="00FF3ABC">
              <w:rPr>
                <w:rFonts w:eastAsia="맑은 고딕" w:cstheme="minorHAnsi"/>
                <w:szCs w:val="20"/>
              </w:rPr>
              <w:tab/>
              <w:t xml:space="preserve">     </w:t>
            </w:r>
            <w:r w:rsidR="00643F5E">
              <w:rPr>
                <w:rFonts w:eastAsia="맑은 고딕" w:cstheme="minorHAnsi" w:hint="eastAsia"/>
                <w:szCs w:val="20"/>
                <w:lang w:eastAsia="ko-KR"/>
              </w:rPr>
              <w:t xml:space="preserve">          </w:t>
            </w:r>
            <w:r w:rsidR="00EF4AC1">
              <w:rPr>
                <w:rFonts w:eastAsia="맑은 고딕" w:cstheme="minorHAnsi" w:hint="eastAsia"/>
                <w:szCs w:val="20"/>
                <w:lang w:eastAsia="ko-KR"/>
              </w:rPr>
              <w:t xml:space="preserve"> </w:t>
            </w:r>
            <w:r w:rsidR="00A7235B">
              <w:rPr>
                <w:rFonts w:eastAsia="맑은 고딕" w:cstheme="minorHAnsi" w:hint="eastAsia"/>
                <w:szCs w:val="20"/>
                <w:lang w:eastAsia="ko-KR"/>
              </w:rPr>
              <w:t xml:space="preserve"> </w:t>
            </w:r>
            <w:r w:rsidRPr="00FF3ABC">
              <w:rPr>
                <w:rFonts w:eastAsia="맑은 고딕" w:cstheme="minorHAnsi"/>
                <w:szCs w:val="20"/>
              </w:rPr>
              <w:t xml:space="preserve">skiing    </w:t>
            </w:r>
            <w:r w:rsidR="00FF3ABC">
              <w:rPr>
                <w:rFonts w:eastAsia="맑은 고딕" w:cstheme="minorHAnsi"/>
                <w:szCs w:val="20"/>
              </w:rPr>
              <w:t xml:space="preserve">    </w:t>
            </w:r>
            <w:r w:rsidRPr="00FF3ABC">
              <w:rPr>
                <w:rFonts w:eastAsia="맑은 고딕" w:cstheme="minorHAnsi"/>
                <w:szCs w:val="20"/>
              </w:rPr>
              <w:t xml:space="preserve">      </w:t>
            </w:r>
            <w:r w:rsidR="00643F5E">
              <w:rPr>
                <w:rFonts w:eastAsia="맑은 고딕" w:cstheme="minorHAnsi" w:hint="eastAsia"/>
                <w:szCs w:val="20"/>
                <w:lang w:eastAsia="ko-KR"/>
              </w:rPr>
              <w:t xml:space="preserve">             </w:t>
            </w:r>
            <w:r w:rsidR="00EF4AC1">
              <w:rPr>
                <w:rFonts w:eastAsia="맑은 고딕" w:cstheme="minorHAnsi" w:hint="eastAsia"/>
                <w:szCs w:val="20"/>
                <w:lang w:eastAsia="ko-KR"/>
              </w:rPr>
              <w:t xml:space="preserve"> </w:t>
            </w:r>
            <w:r w:rsidR="00643F5E">
              <w:rPr>
                <w:rFonts w:eastAsia="맑은 고딕" w:cstheme="minorHAnsi" w:hint="eastAsia"/>
                <w:szCs w:val="20"/>
                <w:lang w:eastAsia="ko-KR"/>
              </w:rPr>
              <w:t xml:space="preserve">  </w:t>
            </w:r>
            <w:r w:rsidRPr="00FF3ABC">
              <w:rPr>
                <w:rFonts w:eastAsia="맑은 고딕" w:cstheme="minorHAnsi"/>
                <w:szCs w:val="20"/>
              </w:rPr>
              <w:t xml:space="preserve">chips  </w:t>
            </w:r>
            <w:r w:rsidR="00FF3ABC">
              <w:rPr>
                <w:rFonts w:eastAsia="맑은 고딕" w:cstheme="minorHAnsi"/>
                <w:szCs w:val="20"/>
              </w:rPr>
              <w:t xml:space="preserve">    </w:t>
            </w:r>
            <w:r w:rsidRPr="00FF3ABC">
              <w:rPr>
                <w:rFonts w:eastAsia="맑은 고딕" w:cstheme="minorHAnsi"/>
                <w:szCs w:val="20"/>
              </w:rPr>
              <w:t xml:space="preserve">      </w:t>
            </w:r>
            <w:r w:rsidR="00643F5E">
              <w:rPr>
                <w:rFonts w:eastAsia="맑은 고딕" w:cstheme="minorHAnsi" w:hint="eastAsia"/>
                <w:szCs w:val="20"/>
                <w:lang w:eastAsia="ko-KR"/>
              </w:rPr>
              <w:t xml:space="preserve">            </w:t>
            </w:r>
            <w:r w:rsidR="00EF4AC1">
              <w:rPr>
                <w:rFonts w:eastAsia="맑은 고딕" w:cstheme="minorHAnsi" w:hint="eastAsia"/>
                <w:szCs w:val="20"/>
                <w:lang w:eastAsia="ko-KR"/>
              </w:rPr>
              <w:t xml:space="preserve"> </w:t>
            </w:r>
            <w:r w:rsidRPr="00FF3ABC">
              <w:rPr>
                <w:rFonts w:eastAsia="맑은 고딕" w:cstheme="minorHAnsi"/>
                <w:szCs w:val="20"/>
              </w:rPr>
              <w:t xml:space="preserve">wardrobe            </w:t>
            </w:r>
          </w:p>
          <w:p w14:paraId="4BBEAF14" w14:textId="36A31E06" w:rsidR="00643F5E" w:rsidRDefault="005630CD" w:rsidP="00DE4837">
            <w:pPr>
              <w:ind w:firstLineChars="600" w:firstLine="1320"/>
              <w:rPr>
                <w:rFonts w:eastAsia="맑은 고딕" w:cstheme="minorHAnsi"/>
                <w:szCs w:val="20"/>
                <w:lang w:eastAsia="ko-KR"/>
              </w:rPr>
            </w:pPr>
            <w:r w:rsidRPr="00FF3ABC">
              <w:rPr>
                <w:rFonts w:eastAsia="맑은 고딕" w:cstheme="minorHAnsi"/>
                <w:szCs w:val="20"/>
              </w:rPr>
              <w:t xml:space="preserve">cruise              </w:t>
            </w:r>
            <w:r w:rsidR="00643F5E">
              <w:rPr>
                <w:rFonts w:eastAsia="맑은 고딕" w:cstheme="minorHAnsi" w:hint="eastAsia"/>
                <w:szCs w:val="20"/>
                <w:lang w:eastAsia="ko-KR"/>
              </w:rPr>
              <w:t xml:space="preserve">        </w:t>
            </w:r>
            <w:r w:rsidR="00EF4AC1">
              <w:rPr>
                <w:rFonts w:eastAsia="맑은 고딕" w:cstheme="minorHAnsi" w:hint="eastAsia"/>
                <w:szCs w:val="20"/>
                <w:lang w:eastAsia="ko-KR"/>
              </w:rPr>
              <w:t xml:space="preserve"> </w:t>
            </w:r>
            <w:r w:rsidR="00A7235B">
              <w:rPr>
                <w:rFonts w:eastAsia="맑은 고딕" w:cstheme="minorHAnsi" w:hint="eastAsia"/>
                <w:szCs w:val="20"/>
                <w:lang w:eastAsia="ko-KR"/>
              </w:rPr>
              <w:t xml:space="preserve"> </w:t>
            </w:r>
            <w:r w:rsidRPr="00FF3ABC">
              <w:rPr>
                <w:rFonts w:eastAsia="맑은 고딕" w:cstheme="minorHAnsi"/>
                <w:szCs w:val="20"/>
              </w:rPr>
              <w:t>receptionist</w:t>
            </w:r>
            <w:r w:rsidR="00643F5E">
              <w:rPr>
                <w:rFonts w:eastAsia="맑은 고딕" w:cstheme="minorHAnsi" w:hint="eastAsia"/>
                <w:szCs w:val="20"/>
                <w:lang w:eastAsia="ko-KR"/>
              </w:rPr>
              <w:t xml:space="preserve">                  </w:t>
            </w:r>
            <w:r w:rsidR="0013631A">
              <w:rPr>
                <w:rFonts w:eastAsia="맑은 고딕" w:cstheme="minorHAnsi"/>
                <w:szCs w:val="20"/>
              </w:rPr>
              <w:t>safari</w:t>
            </w:r>
            <w:r w:rsidRPr="00FF3ABC">
              <w:rPr>
                <w:rFonts w:eastAsia="맑은 고딕" w:cstheme="minorHAnsi"/>
                <w:szCs w:val="20"/>
              </w:rPr>
              <w:t xml:space="preserve">    </w:t>
            </w:r>
            <w:r w:rsidR="00FF3ABC">
              <w:rPr>
                <w:rFonts w:eastAsia="맑은 고딕" w:cstheme="minorHAnsi"/>
                <w:szCs w:val="20"/>
              </w:rPr>
              <w:t xml:space="preserve">    </w:t>
            </w:r>
            <w:r w:rsidRPr="00FF3ABC">
              <w:rPr>
                <w:rFonts w:eastAsia="맑은 고딕" w:cstheme="minorHAnsi"/>
                <w:szCs w:val="20"/>
              </w:rPr>
              <w:t xml:space="preserve">     </w:t>
            </w:r>
            <w:r w:rsidR="00643F5E">
              <w:rPr>
                <w:rFonts w:eastAsia="맑은 고딕" w:cstheme="minorHAnsi" w:hint="eastAsia"/>
                <w:szCs w:val="20"/>
                <w:lang w:eastAsia="ko-KR"/>
              </w:rPr>
              <w:t xml:space="preserve">          </w:t>
            </w:r>
            <w:r w:rsidR="00EF4AC1">
              <w:rPr>
                <w:rFonts w:eastAsia="맑은 고딕" w:cstheme="minorHAnsi" w:hint="eastAsia"/>
                <w:szCs w:val="20"/>
                <w:lang w:eastAsia="ko-KR"/>
              </w:rPr>
              <w:t xml:space="preserve"> </w:t>
            </w:r>
            <w:r w:rsidRPr="00FF3ABC">
              <w:rPr>
                <w:rFonts w:eastAsia="맑은 고딕" w:cstheme="minorHAnsi"/>
                <w:szCs w:val="20"/>
              </w:rPr>
              <w:t xml:space="preserve">cucumbers       </w:t>
            </w:r>
            <w:r w:rsidR="00FF3ABC">
              <w:rPr>
                <w:rFonts w:eastAsia="맑은 고딕" w:cstheme="minorHAnsi"/>
                <w:szCs w:val="20"/>
              </w:rPr>
              <w:t xml:space="preserve">    </w:t>
            </w:r>
            <w:r w:rsidRPr="00FF3ABC">
              <w:rPr>
                <w:rFonts w:eastAsia="맑은 고딕" w:cstheme="minorHAnsi"/>
                <w:szCs w:val="20"/>
              </w:rPr>
              <w:t xml:space="preserve"> </w:t>
            </w:r>
          </w:p>
          <w:p w14:paraId="51A8D19D" w14:textId="2AC3A785" w:rsidR="005630CD" w:rsidRPr="00643F5E" w:rsidRDefault="005630CD" w:rsidP="00DE4837">
            <w:pPr>
              <w:ind w:firstLineChars="600" w:firstLine="1320"/>
              <w:rPr>
                <w:rFonts w:eastAsia="맑은 고딕" w:cstheme="minorHAnsi"/>
                <w:szCs w:val="20"/>
              </w:rPr>
            </w:pPr>
            <w:r w:rsidRPr="00FF3ABC">
              <w:rPr>
                <w:rFonts w:eastAsia="맑은 고딕" w:cstheme="minorHAnsi"/>
                <w:szCs w:val="20"/>
              </w:rPr>
              <w:t xml:space="preserve">curtains        </w:t>
            </w:r>
            <w:r w:rsidR="00FF3ABC">
              <w:rPr>
                <w:rFonts w:eastAsia="맑은 고딕" w:cstheme="minorHAnsi"/>
                <w:szCs w:val="20"/>
              </w:rPr>
              <w:t xml:space="preserve">   </w:t>
            </w:r>
            <w:r w:rsidRPr="00FF3ABC">
              <w:rPr>
                <w:rFonts w:eastAsia="맑은 고딕" w:cstheme="minorHAnsi"/>
                <w:szCs w:val="20"/>
              </w:rPr>
              <w:t xml:space="preserve"> </w:t>
            </w:r>
            <w:r w:rsidR="00643F5E">
              <w:rPr>
                <w:rFonts w:eastAsia="맑은 고딕" w:cstheme="minorHAnsi" w:hint="eastAsia"/>
                <w:szCs w:val="20"/>
                <w:lang w:eastAsia="ko-KR"/>
              </w:rPr>
              <w:t xml:space="preserve">      </w:t>
            </w:r>
            <w:r w:rsidR="00A7235B">
              <w:rPr>
                <w:rFonts w:eastAsia="맑은 고딕" w:cstheme="minorHAnsi" w:hint="eastAsia"/>
                <w:szCs w:val="20"/>
                <w:lang w:eastAsia="ko-KR"/>
              </w:rPr>
              <w:t xml:space="preserve"> </w:t>
            </w:r>
            <w:r w:rsidR="00EF4AC1">
              <w:rPr>
                <w:rFonts w:eastAsia="맑은 고딕" w:cstheme="minorHAnsi" w:hint="eastAsia"/>
                <w:szCs w:val="20"/>
                <w:lang w:eastAsia="ko-KR"/>
              </w:rPr>
              <w:t xml:space="preserve"> </w:t>
            </w:r>
            <w:r w:rsidRPr="00FF3ABC">
              <w:rPr>
                <w:rFonts w:eastAsia="맑은 고딕" w:cstheme="minorHAnsi"/>
                <w:szCs w:val="20"/>
              </w:rPr>
              <w:t xml:space="preserve">strawberries  </w:t>
            </w:r>
            <w:r w:rsidR="00FF3ABC">
              <w:rPr>
                <w:rFonts w:eastAsia="맑은 고딕" w:cstheme="minorHAnsi"/>
                <w:szCs w:val="20"/>
              </w:rPr>
              <w:t xml:space="preserve">   </w:t>
            </w:r>
            <w:r w:rsidRPr="00FF3ABC">
              <w:rPr>
                <w:rFonts w:eastAsia="맑은 고딕" w:cstheme="minorHAnsi"/>
                <w:szCs w:val="20"/>
              </w:rPr>
              <w:t xml:space="preserve">         </w:t>
            </w:r>
            <w:r w:rsidR="00643F5E">
              <w:rPr>
                <w:rFonts w:eastAsia="맑은 고딕" w:cstheme="minorHAnsi" w:hint="eastAsia"/>
                <w:szCs w:val="20"/>
                <w:lang w:eastAsia="ko-KR"/>
              </w:rPr>
              <w:t xml:space="preserve">  </w:t>
            </w:r>
            <w:r w:rsidR="00EF4AC1">
              <w:rPr>
                <w:rFonts w:eastAsia="맑은 고딕" w:cstheme="minorHAnsi" w:hint="eastAsia"/>
                <w:szCs w:val="20"/>
                <w:lang w:eastAsia="ko-KR"/>
              </w:rPr>
              <w:t xml:space="preserve"> </w:t>
            </w:r>
            <w:r w:rsidR="00643F5E">
              <w:rPr>
                <w:rFonts w:eastAsia="맑은 고딕" w:cstheme="minorHAnsi" w:hint="eastAsia"/>
                <w:szCs w:val="20"/>
                <w:lang w:eastAsia="ko-KR"/>
              </w:rPr>
              <w:t xml:space="preserve"> </w:t>
            </w:r>
            <w:r w:rsidRPr="00FF3ABC">
              <w:rPr>
                <w:rFonts w:eastAsia="맑은 고딕" w:cstheme="minorHAnsi"/>
                <w:szCs w:val="20"/>
              </w:rPr>
              <w:t>kitchen</w:t>
            </w:r>
            <w:r w:rsidR="00FF3ABC" w:rsidRPr="00FF3ABC">
              <w:rPr>
                <w:rFonts w:eastAsia="맑은 고딕" w:cstheme="minorHAnsi"/>
                <w:szCs w:val="20"/>
              </w:rPr>
              <w:t xml:space="preserve"> </w:t>
            </w:r>
            <w:r w:rsidR="00FF3ABC">
              <w:rPr>
                <w:rFonts w:eastAsia="맑은 고딕" w:cstheme="minorHAnsi"/>
                <w:szCs w:val="20"/>
              </w:rPr>
              <w:t xml:space="preserve">    </w:t>
            </w:r>
            <w:r w:rsidR="00FF3ABC" w:rsidRPr="00FF3ABC">
              <w:rPr>
                <w:rFonts w:eastAsia="맑은 고딕" w:cstheme="minorHAnsi"/>
                <w:szCs w:val="20"/>
              </w:rPr>
              <w:t xml:space="preserve">      </w:t>
            </w:r>
            <w:r w:rsidR="00643F5E">
              <w:rPr>
                <w:rFonts w:eastAsia="맑은 고딕" w:cstheme="minorHAnsi" w:hint="eastAsia"/>
                <w:szCs w:val="20"/>
                <w:lang w:eastAsia="ko-KR"/>
              </w:rPr>
              <w:t xml:space="preserve">         </w:t>
            </w:r>
            <w:r w:rsidR="00FF3ABC" w:rsidRPr="00FF3ABC">
              <w:rPr>
                <w:rFonts w:eastAsia="맑은 고딕" w:cstheme="minorHAnsi"/>
                <w:szCs w:val="20"/>
              </w:rPr>
              <w:t>hairdresser</w:t>
            </w:r>
          </w:p>
        </w:tc>
      </w:tr>
    </w:tbl>
    <w:p w14:paraId="21B3800F" w14:textId="48D09278" w:rsidR="001E2667" w:rsidRDefault="001E2667" w:rsidP="00FB0CDA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1"/>
        <w:gridCol w:w="2364"/>
        <w:gridCol w:w="2446"/>
        <w:gridCol w:w="2199"/>
      </w:tblGrid>
      <w:tr w:rsidR="005630CD" w14:paraId="2419229C" w14:textId="4189FB44" w:rsidTr="005630CD">
        <w:tc>
          <w:tcPr>
            <w:tcW w:w="2341" w:type="dxa"/>
          </w:tcPr>
          <w:p w14:paraId="57EE2906" w14:textId="5BD0D925" w:rsidR="005630CD" w:rsidRDefault="005630CD" w:rsidP="00FF3ABC">
            <w:pPr>
              <w:jc w:val="center"/>
              <w:rPr>
                <w:b/>
              </w:rPr>
            </w:pPr>
            <w:r>
              <w:rPr>
                <w:b/>
              </w:rPr>
              <w:t>Food</w:t>
            </w:r>
          </w:p>
        </w:tc>
        <w:tc>
          <w:tcPr>
            <w:tcW w:w="2364" w:type="dxa"/>
          </w:tcPr>
          <w:p w14:paraId="66A89CED" w14:textId="6CD67D52" w:rsidR="005630CD" w:rsidRDefault="005630CD" w:rsidP="00FF3ABC">
            <w:pPr>
              <w:jc w:val="center"/>
              <w:rPr>
                <w:b/>
              </w:rPr>
            </w:pPr>
            <w:r>
              <w:rPr>
                <w:b/>
              </w:rPr>
              <w:t>The home</w:t>
            </w:r>
          </w:p>
        </w:tc>
        <w:tc>
          <w:tcPr>
            <w:tcW w:w="2446" w:type="dxa"/>
          </w:tcPr>
          <w:p w14:paraId="6D991074" w14:textId="76D933C0" w:rsidR="005630CD" w:rsidRDefault="005630CD" w:rsidP="00FF3ABC">
            <w:pPr>
              <w:jc w:val="center"/>
              <w:rPr>
                <w:b/>
              </w:rPr>
            </w:pPr>
            <w:r>
              <w:rPr>
                <w:b/>
              </w:rPr>
              <w:t>Holidays</w:t>
            </w:r>
          </w:p>
        </w:tc>
        <w:tc>
          <w:tcPr>
            <w:tcW w:w="2199" w:type="dxa"/>
          </w:tcPr>
          <w:p w14:paraId="65792B87" w14:textId="5B11DA57" w:rsidR="005630CD" w:rsidRDefault="005630CD" w:rsidP="00FF3ABC">
            <w:pPr>
              <w:jc w:val="center"/>
              <w:rPr>
                <w:b/>
              </w:rPr>
            </w:pPr>
            <w:r>
              <w:rPr>
                <w:b/>
              </w:rPr>
              <w:t>Jobs</w:t>
            </w:r>
          </w:p>
        </w:tc>
      </w:tr>
      <w:tr w:rsidR="005630CD" w14:paraId="06837542" w14:textId="7487D359" w:rsidTr="005630CD">
        <w:tc>
          <w:tcPr>
            <w:tcW w:w="2341" w:type="dxa"/>
          </w:tcPr>
          <w:p w14:paraId="638A0CDF" w14:textId="77777777" w:rsidR="005630CD" w:rsidRDefault="005630CD" w:rsidP="00FB0CDA">
            <w:pPr>
              <w:rPr>
                <w:b/>
              </w:rPr>
            </w:pPr>
          </w:p>
          <w:p w14:paraId="607BAF8C" w14:textId="77777777" w:rsidR="005630CD" w:rsidRDefault="005630CD" w:rsidP="00FB0CDA">
            <w:pPr>
              <w:rPr>
                <w:b/>
              </w:rPr>
            </w:pPr>
          </w:p>
          <w:p w14:paraId="1DC8F4BF" w14:textId="77777777" w:rsidR="005630CD" w:rsidRDefault="005630CD" w:rsidP="00FB0CDA">
            <w:pPr>
              <w:rPr>
                <w:b/>
              </w:rPr>
            </w:pPr>
          </w:p>
          <w:p w14:paraId="674DE230" w14:textId="15AA81AC" w:rsidR="005630CD" w:rsidRDefault="005630CD" w:rsidP="00FB0CDA">
            <w:pPr>
              <w:rPr>
                <w:b/>
              </w:rPr>
            </w:pPr>
          </w:p>
          <w:p w14:paraId="493D5E74" w14:textId="525D601B" w:rsidR="00FF3ABC" w:rsidRDefault="00FF3ABC" w:rsidP="00FB0CDA">
            <w:pPr>
              <w:rPr>
                <w:b/>
              </w:rPr>
            </w:pPr>
          </w:p>
          <w:p w14:paraId="633CCF16" w14:textId="2EE172AF" w:rsidR="00FF3ABC" w:rsidRDefault="00FF3ABC" w:rsidP="00FB0CDA">
            <w:pPr>
              <w:rPr>
                <w:b/>
              </w:rPr>
            </w:pPr>
          </w:p>
          <w:p w14:paraId="19F96870" w14:textId="77777777" w:rsidR="00FF3ABC" w:rsidRDefault="00FF3ABC" w:rsidP="00FB0CDA">
            <w:pPr>
              <w:rPr>
                <w:b/>
              </w:rPr>
            </w:pPr>
          </w:p>
          <w:p w14:paraId="263B385F" w14:textId="77777777" w:rsidR="005630CD" w:rsidRDefault="005630CD" w:rsidP="00FB0CDA">
            <w:pPr>
              <w:rPr>
                <w:b/>
              </w:rPr>
            </w:pPr>
          </w:p>
          <w:p w14:paraId="79E79416" w14:textId="77777777" w:rsidR="005630CD" w:rsidRDefault="005630CD" w:rsidP="00FB0CDA">
            <w:pPr>
              <w:rPr>
                <w:b/>
              </w:rPr>
            </w:pPr>
          </w:p>
          <w:p w14:paraId="735186DF" w14:textId="48EE52B4" w:rsidR="005630CD" w:rsidRDefault="005630CD" w:rsidP="00FB0CDA">
            <w:pPr>
              <w:rPr>
                <w:b/>
              </w:rPr>
            </w:pPr>
          </w:p>
        </w:tc>
        <w:tc>
          <w:tcPr>
            <w:tcW w:w="2364" w:type="dxa"/>
          </w:tcPr>
          <w:p w14:paraId="19B00ECD" w14:textId="77777777" w:rsidR="005630CD" w:rsidRDefault="005630CD" w:rsidP="00FB0CDA">
            <w:pPr>
              <w:rPr>
                <w:b/>
              </w:rPr>
            </w:pPr>
          </w:p>
        </w:tc>
        <w:tc>
          <w:tcPr>
            <w:tcW w:w="2446" w:type="dxa"/>
          </w:tcPr>
          <w:p w14:paraId="123496A2" w14:textId="77777777" w:rsidR="005630CD" w:rsidRDefault="005630CD" w:rsidP="00FB0CDA">
            <w:pPr>
              <w:rPr>
                <w:b/>
              </w:rPr>
            </w:pPr>
          </w:p>
        </w:tc>
        <w:tc>
          <w:tcPr>
            <w:tcW w:w="2199" w:type="dxa"/>
          </w:tcPr>
          <w:p w14:paraId="19C40076" w14:textId="77777777" w:rsidR="005630CD" w:rsidRDefault="005630CD" w:rsidP="00FB0CDA">
            <w:pPr>
              <w:rPr>
                <w:b/>
              </w:rPr>
            </w:pPr>
          </w:p>
        </w:tc>
      </w:tr>
    </w:tbl>
    <w:p w14:paraId="048FE26F" w14:textId="35FAB2EE" w:rsidR="005630CD" w:rsidRDefault="005630CD" w:rsidP="00FB0CDA">
      <w:pPr>
        <w:rPr>
          <w:b/>
        </w:rPr>
      </w:pPr>
    </w:p>
    <w:p w14:paraId="6DAF32F1" w14:textId="77777777" w:rsidR="0013631A" w:rsidRDefault="0013631A" w:rsidP="00FB0CDA">
      <w:pPr>
        <w:rPr>
          <w:b/>
        </w:rPr>
      </w:pPr>
    </w:p>
    <w:p w14:paraId="3D4254C5" w14:textId="5A46AE66" w:rsidR="001E2667" w:rsidRDefault="00E80124" w:rsidP="00FB0CDA">
      <w:pPr>
        <w:rPr>
          <w:b/>
        </w:rPr>
      </w:pPr>
      <w:r>
        <w:rPr>
          <w:b/>
        </w:rPr>
        <w:t>B.</w:t>
      </w:r>
      <w:r w:rsidR="001E2667">
        <w:rPr>
          <w:b/>
        </w:rPr>
        <w:t xml:space="preserve"> </w:t>
      </w:r>
      <w:r w:rsidR="00FF3ABC">
        <w:rPr>
          <w:b/>
        </w:rPr>
        <w:t>Fill in the blanks with the correct words from the box.</w:t>
      </w:r>
      <w:r w:rsidR="004C40BD">
        <w:rPr>
          <w:b/>
        </w:rPr>
        <w:t xml:space="preserve"> Two words will not be used.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3ABC" w14:paraId="409091B4" w14:textId="77777777" w:rsidTr="00FF3ABC">
        <w:tc>
          <w:tcPr>
            <w:tcW w:w="9350" w:type="dxa"/>
          </w:tcPr>
          <w:p w14:paraId="7BDBBB35" w14:textId="14C888B8" w:rsidR="00FF3ABC" w:rsidRPr="00FF3ABC" w:rsidRDefault="00FF3ABC" w:rsidP="00346F50">
            <w:pPr>
              <w:ind w:firstLineChars="400" w:firstLine="880"/>
            </w:pPr>
            <w:r w:rsidRPr="00FF3ABC">
              <w:t xml:space="preserve">relaxing       </w:t>
            </w:r>
            <w:r>
              <w:t xml:space="preserve">         </w:t>
            </w:r>
            <w:r w:rsidRPr="00FF3ABC">
              <w:t xml:space="preserve">    </w:t>
            </w:r>
            <w:r w:rsidR="004C40BD">
              <w:t xml:space="preserve">freezing          </w:t>
            </w:r>
            <w:r w:rsidRPr="00FF3ABC">
              <w:t xml:space="preserve"> </w:t>
            </w:r>
            <w:r w:rsidR="004C40BD">
              <w:t xml:space="preserve">   </w:t>
            </w:r>
            <w:r w:rsidRPr="00FF3ABC">
              <w:t xml:space="preserve"> </w:t>
            </w:r>
            <w:r w:rsidR="00346F50">
              <w:rPr>
                <w:rFonts w:hint="eastAsia"/>
                <w:lang w:eastAsia="ko-KR"/>
              </w:rPr>
              <w:t xml:space="preserve">   </w:t>
            </w:r>
            <w:r w:rsidRPr="00FF3ABC">
              <w:t xml:space="preserve">trousers   </w:t>
            </w:r>
            <w:r>
              <w:t xml:space="preserve">             </w:t>
            </w:r>
            <w:r w:rsidR="00346F50">
              <w:t xml:space="preserve">  </w:t>
            </w:r>
            <w:r w:rsidR="00346F50">
              <w:rPr>
                <w:rFonts w:hint="eastAsia"/>
                <w:lang w:eastAsia="ko-KR"/>
              </w:rPr>
              <w:t xml:space="preserve"> </w:t>
            </w:r>
            <w:r w:rsidRPr="00FF3ABC">
              <w:t xml:space="preserve">blonde    </w:t>
            </w:r>
            <w:r>
              <w:t xml:space="preserve">          </w:t>
            </w:r>
            <w:r w:rsidR="00346F50">
              <w:t xml:space="preserve">     </w:t>
            </w:r>
            <w:r>
              <w:t>bottle</w:t>
            </w:r>
          </w:p>
          <w:p w14:paraId="77C7A1A1" w14:textId="1D3DC367" w:rsidR="00FF3ABC" w:rsidRDefault="00FF3ABC" w:rsidP="00346F50">
            <w:pPr>
              <w:ind w:firstLineChars="400" w:firstLine="880"/>
              <w:rPr>
                <w:b/>
              </w:rPr>
            </w:pPr>
            <w:r w:rsidRPr="00FF3ABC">
              <w:t xml:space="preserve">gallery          </w:t>
            </w:r>
            <w:r>
              <w:t xml:space="preserve">            pence</w:t>
            </w:r>
            <w:r w:rsidRPr="00FF3ABC">
              <w:t xml:space="preserve">       </w:t>
            </w:r>
            <w:r>
              <w:t xml:space="preserve">            </w:t>
            </w:r>
            <w:r w:rsidRPr="00FF3ABC">
              <w:t xml:space="preserve">   delicious         </w:t>
            </w:r>
            <w:r>
              <w:t xml:space="preserve">   </w:t>
            </w:r>
            <w:r w:rsidR="004C40BD">
              <w:t xml:space="preserve"> </w:t>
            </w:r>
            <w:r>
              <w:t xml:space="preserve">     </w:t>
            </w:r>
            <w:r w:rsidR="004C40BD">
              <w:t xml:space="preserve">garden  </w:t>
            </w:r>
            <w:r>
              <w:t xml:space="preserve">     </w:t>
            </w:r>
            <w:r w:rsidRPr="00FF3ABC">
              <w:t xml:space="preserve">  </w:t>
            </w:r>
            <w:r w:rsidR="0013631A">
              <w:t xml:space="preserve">  </w:t>
            </w:r>
            <w:r w:rsidRPr="00FF3ABC">
              <w:t xml:space="preserve"> </w:t>
            </w:r>
            <w:r w:rsidR="004C40BD">
              <w:t xml:space="preserve">   </w:t>
            </w:r>
            <w:r w:rsidRPr="00FF3ABC">
              <w:t xml:space="preserve">  </w:t>
            </w:r>
            <w:r w:rsidR="00346F50">
              <w:rPr>
                <w:rFonts w:hint="eastAsia"/>
                <w:lang w:eastAsia="ko-KR"/>
              </w:rPr>
              <w:t xml:space="preserve">  </w:t>
            </w:r>
            <w:r w:rsidRPr="00FF3ABC">
              <w:t>trainers</w:t>
            </w:r>
          </w:p>
        </w:tc>
      </w:tr>
    </w:tbl>
    <w:p w14:paraId="5965BA7D" w14:textId="77777777" w:rsidR="00FF3ABC" w:rsidRDefault="00FF3ABC" w:rsidP="00FB0CDA">
      <w:pPr>
        <w:rPr>
          <w:b/>
        </w:rPr>
      </w:pPr>
    </w:p>
    <w:p w14:paraId="264DA5FE" w14:textId="6F2DF521" w:rsidR="00E80124" w:rsidRPr="00FF3ABC" w:rsidRDefault="00FF3ABC">
      <w:r w:rsidRPr="00FF3ABC">
        <w:t>1.</w:t>
      </w:r>
      <w:r>
        <w:t xml:space="preserve"> The ticket cost three pounds and forty-five ________________.</w:t>
      </w:r>
    </w:p>
    <w:p w14:paraId="3CBBD29D" w14:textId="7DC4FB5B" w:rsidR="00FF3ABC" w:rsidRPr="00FF3ABC" w:rsidRDefault="00FF3ABC">
      <w:r w:rsidRPr="00FF3ABC">
        <w:t>2.</w:t>
      </w:r>
      <w:r>
        <w:t xml:space="preserve"> Martin knows a lot about art. </w:t>
      </w:r>
      <w:r w:rsidR="0013631A">
        <w:t>H</w:t>
      </w:r>
      <w:r>
        <w:t>e works at a ________</w:t>
      </w:r>
      <w:r w:rsidR="004C40BD">
        <w:t>__</w:t>
      </w:r>
      <w:r>
        <w:t>______.</w:t>
      </w:r>
    </w:p>
    <w:p w14:paraId="6493E714" w14:textId="7CE724B0" w:rsidR="00FF3ABC" w:rsidRPr="00FF3ABC" w:rsidRDefault="00FF3ABC">
      <w:r w:rsidRPr="00FF3ABC">
        <w:t>3.</w:t>
      </w:r>
      <w:r>
        <w:t xml:space="preserve"> I drank a ______________ of juice with my lunch.</w:t>
      </w:r>
    </w:p>
    <w:p w14:paraId="76A13EE9" w14:textId="3CEE1309" w:rsidR="00FF3ABC" w:rsidRPr="00FF3ABC" w:rsidRDefault="00FF3ABC">
      <w:r w:rsidRPr="00FF3ABC">
        <w:t>4.</w:t>
      </w:r>
      <w:r>
        <w:t xml:space="preserve"> I love going to the beach because it’s ________</w:t>
      </w:r>
      <w:r w:rsidR="004C40BD">
        <w:t>__</w:t>
      </w:r>
      <w:r>
        <w:t>______.</w:t>
      </w:r>
    </w:p>
    <w:p w14:paraId="1E241D9A" w14:textId="6C9AC2E3" w:rsidR="00FF3ABC" w:rsidRPr="00FF3ABC" w:rsidRDefault="00FF3ABC">
      <w:r w:rsidRPr="00FF3ABC">
        <w:t>5.</w:t>
      </w:r>
      <w:r w:rsidR="004C40BD">
        <w:t xml:space="preserve"> You shouldn’t wear boots when you’re playing tennis! You should wear ________________.</w:t>
      </w:r>
    </w:p>
    <w:p w14:paraId="38113033" w14:textId="0594CB71" w:rsidR="00FF3ABC" w:rsidRPr="00FF3ABC" w:rsidRDefault="00FF3ABC">
      <w:r w:rsidRPr="00FF3ABC">
        <w:t>6.</w:t>
      </w:r>
      <w:r w:rsidR="004C40BD">
        <w:t xml:space="preserve"> Thanks for the sandwich. It was ________________.</w:t>
      </w:r>
    </w:p>
    <w:p w14:paraId="28239C53" w14:textId="088581C7" w:rsidR="00FF3ABC" w:rsidRPr="00FF3ABC" w:rsidRDefault="00FF3ABC">
      <w:r w:rsidRPr="00FF3ABC">
        <w:t>7.</w:t>
      </w:r>
      <w:r w:rsidR="004C40BD">
        <w:t xml:space="preserve"> Do you </w:t>
      </w:r>
      <w:r w:rsidR="0013631A">
        <w:t>wear skirts</w:t>
      </w:r>
      <w:r w:rsidR="004C40BD">
        <w:t xml:space="preserve"> to work, or do you usually wear _____________</w:t>
      </w:r>
      <w:r w:rsidR="0013631A">
        <w:t>_</w:t>
      </w:r>
      <w:r w:rsidR="004C40BD">
        <w:t>___?</w:t>
      </w:r>
    </w:p>
    <w:p w14:paraId="0E411FB9" w14:textId="58F0CF57" w:rsidR="00FF3ABC" w:rsidRPr="00FF3ABC" w:rsidRDefault="00FF3ABC">
      <w:r w:rsidRPr="00FF3ABC">
        <w:t>8.</w:t>
      </w:r>
      <w:r w:rsidR="004C40BD">
        <w:t xml:space="preserve"> Everyone in my family has ________________ hair.</w:t>
      </w:r>
    </w:p>
    <w:p w14:paraId="685070A7" w14:textId="70FEA46F" w:rsidR="00FF3ABC" w:rsidRDefault="00FF3ABC">
      <w:pPr>
        <w:rPr>
          <w:b/>
        </w:rPr>
      </w:pPr>
    </w:p>
    <w:p w14:paraId="73F73A7F" w14:textId="6E8C03DC" w:rsidR="00FF3ABC" w:rsidRDefault="00FF3ABC">
      <w:pPr>
        <w:rPr>
          <w:b/>
        </w:rPr>
      </w:pPr>
    </w:p>
    <w:p w14:paraId="0C7CF427" w14:textId="30AF3EEE" w:rsidR="00FF3ABC" w:rsidRDefault="00FF3ABC">
      <w:pPr>
        <w:rPr>
          <w:b/>
        </w:rPr>
      </w:pPr>
    </w:p>
    <w:p w14:paraId="04E5AF1B" w14:textId="7A7B507C" w:rsidR="00B54097" w:rsidRDefault="00E80124" w:rsidP="00B54097">
      <w:pPr>
        <w:rPr>
          <w:b/>
        </w:rPr>
      </w:pPr>
      <w:r>
        <w:rPr>
          <w:b/>
        </w:rPr>
        <w:lastRenderedPageBreak/>
        <w:t>Grammar Practic</w:t>
      </w:r>
      <w:r w:rsidR="00B54097">
        <w:rPr>
          <w:b/>
        </w:rPr>
        <w:t>e</w:t>
      </w:r>
    </w:p>
    <w:p w14:paraId="5E18AFE8" w14:textId="754249A0" w:rsidR="00E80124" w:rsidRDefault="00B54097" w:rsidP="00B54097">
      <w:pPr>
        <w:pStyle w:val="a3"/>
        <w:numPr>
          <w:ilvl w:val="0"/>
          <w:numId w:val="6"/>
        </w:numPr>
        <w:rPr>
          <w:b/>
        </w:rPr>
      </w:pPr>
      <w:r w:rsidRPr="00B54097">
        <w:rPr>
          <w:b/>
        </w:rPr>
        <w:t>Circle the correct wor</w:t>
      </w:r>
      <w:r w:rsidR="000E5225">
        <w:rPr>
          <w:b/>
        </w:rPr>
        <w:t>ds</w:t>
      </w:r>
      <w:r w:rsidRPr="00B54097">
        <w:rPr>
          <w:b/>
        </w:rPr>
        <w:t>.</w:t>
      </w:r>
    </w:p>
    <w:p w14:paraId="0B0F658E" w14:textId="46F2172A" w:rsidR="0013631A" w:rsidRPr="0013631A" w:rsidRDefault="0013631A" w:rsidP="0013631A">
      <w:r w:rsidRPr="0013631A">
        <w:t>1.</w:t>
      </w:r>
      <w:r w:rsidR="009853F8">
        <w:t xml:space="preserve"> There are </w:t>
      </w:r>
      <w:proofErr w:type="gramStart"/>
      <w:r w:rsidR="009853F8">
        <w:t xml:space="preserve">( </w:t>
      </w:r>
      <w:r w:rsidR="00D7130A">
        <w:t>lots</w:t>
      </w:r>
      <w:proofErr w:type="gramEnd"/>
      <w:r w:rsidR="00D7130A">
        <w:t xml:space="preserve"> of</w:t>
      </w:r>
      <w:r w:rsidR="009853F8">
        <w:t xml:space="preserve"> / any ) apples </w:t>
      </w:r>
      <w:r w:rsidR="00D7130A">
        <w:t>on the table.</w:t>
      </w:r>
    </w:p>
    <w:p w14:paraId="254DC5DB" w14:textId="3712BBD1" w:rsidR="0013631A" w:rsidRPr="0013631A" w:rsidRDefault="0013631A" w:rsidP="0013631A">
      <w:r w:rsidRPr="0013631A">
        <w:t>2.</w:t>
      </w:r>
      <w:r w:rsidR="009853F8">
        <w:t xml:space="preserve"> How </w:t>
      </w:r>
      <w:proofErr w:type="gramStart"/>
      <w:r w:rsidR="009853F8">
        <w:t>( much</w:t>
      </w:r>
      <w:proofErr w:type="gramEnd"/>
      <w:r w:rsidR="009853F8">
        <w:t xml:space="preserve"> / many ) is the steak? </w:t>
      </w:r>
    </w:p>
    <w:p w14:paraId="51A3FFB6" w14:textId="40D682C7" w:rsidR="0013631A" w:rsidRPr="0013631A" w:rsidRDefault="0013631A" w:rsidP="0013631A">
      <w:r w:rsidRPr="0013631A">
        <w:t>3.</w:t>
      </w:r>
      <w:r>
        <w:t xml:space="preserve"> </w:t>
      </w:r>
      <w:proofErr w:type="gramStart"/>
      <w:r>
        <w:t>( I</w:t>
      </w:r>
      <w:proofErr w:type="gramEnd"/>
      <w:r>
        <w:t xml:space="preserve"> like / I’d like ) a cappuccino, please. </w:t>
      </w:r>
    </w:p>
    <w:p w14:paraId="48CB4D30" w14:textId="106748B2" w:rsidR="0013631A" w:rsidRPr="0013631A" w:rsidRDefault="0013631A" w:rsidP="0013631A">
      <w:r w:rsidRPr="0013631A">
        <w:t>4.</w:t>
      </w:r>
      <w:r w:rsidR="009853F8">
        <w:t xml:space="preserve"> Today, </w:t>
      </w:r>
      <w:proofErr w:type="gramStart"/>
      <w:r w:rsidR="009853F8">
        <w:t>( I</w:t>
      </w:r>
      <w:proofErr w:type="gramEnd"/>
      <w:r w:rsidR="009853F8">
        <w:t xml:space="preserve"> wear / I’m wearing ) a blue dress.</w:t>
      </w:r>
    </w:p>
    <w:p w14:paraId="13A4AA35" w14:textId="68B908EE" w:rsidR="0013631A" w:rsidRPr="0013631A" w:rsidRDefault="0013631A" w:rsidP="0013631A">
      <w:r w:rsidRPr="0013631A">
        <w:t>5.</w:t>
      </w:r>
      <w:r w:rsidR="009853F8">
        <w:t xml:space="preserve"> There are </w:t>
      </w:r>
      <w:proofErr w:type="gramStart"/>
      <w:r w:rsidR="009853F8">
        <w:t>( some</w:t>
      </w:r>
      <w:proofErr w:type="gramEnd"/>
      <w:r w:rsidR="009853F8">
        <w:t xml:space="preserve"> / any ) mushrooms in the soup.</w:t>
      </w:r>
    </w:p>
    <w:p w14:paraId="235A1E2D" w14:textId="59F0A12A" w:rsidR="0013631A" w:rsidRPr="0013631A" w:rsidRDefault="0013631A" w:rsidP="0013631A">
      <w:r w:rsidRPr="0013631A">
        <w:t>6.</w:t>
      </w:r>
      <w:r w:rsidR="009853F8">
        <w:t xml:space="preserve"> Shelly goes to work </w:t>
      </w:r>
      <w:proofErr w:type="gramStart"/>
      <w:r w:rsidR="009853F8">
        <w:t>( by</w:t>
      </w:r>
      <w:proofErr w:type="gramEnd"/>
      <w:r w:rsidR="009853F8">
        <w:t xml:space="preserve"> / on ) train.</w:t>
      </w:r>
    </w:p>
    <w:p w14:paraId="0CA8085E" w14:textId="4874759A" w:rsidR="0013631A" w:rsidRPr="0013631A" w:rsidRDefault="0013631A" w:rsidP="0013631A">
      <w:r w:rsidRPr="0013631A">
        <w:t>7.</w:t>
      </w:r>
      <w:r w:rsidR="009853F8">
        <w:t xml:space="preserve"> The toy shop is </w:t>
      </w:r>
      <w:proofErr w:type="gramStart"/>
      <w:r w:rsidR="009853F8">
        <w:t>( on</w:t>
      </w:r>
      <w:proofErr w:type="gramEnd"/>
      <w:r w:rsidR="009853F8">
        <w:t xml:space="preserve"> the corner of / between ) the bank and the bookshop.</w:t>
      </w:r>
    </w:p>
    <w:p w14:paraId="11470597" w14:textId="0247885C" w:rsidR="0013631A" w:rsidRDefault="0013631A" w:rsidP="0013631A">
      <w:r w:rsidRPr="0013631A">
        <w:t>8.</w:t>
      </w:r>
      <w:r w:rsidR="009853F8">
        <w:t xml:space="preserve"> </w:t>
      </w:r>
      <w:proofErr w:type="gramStart"/>
      <w:r w:rsidR="009853F8">
        <w:t>( Has</w:t>
      </w:r>
      <w:proofErr w:type="gramEnd"/>
      <w:r w:rsidR="009853F8">
        <w:t xml:space="preserve"> / Does ) </w:t>
      </w:r>
      <w:r w:rsidR="00D7130A">
        <w:t>David</w:t>
      </w:r>
      <w:r w:rsidR="009853F8">
        <w:t xml:space="preserve"> got brown eyes?</w:t>
      </w:r>
    </w:p>
    <w:p w14:paraId="747C0F18" w14:textId="29A9937E" w:rsidR="009853F8" w:rsidRDefault="009853F8" w:rsidP="0013631A">
      <w:r>
        <w:t xml:space="preserve">9. We don’t have </w:t>
      </w:r>
      <w:proofErr w:type="gramStart"/>
      <w:r>
        <w:t>( any</w:t>
      </w:r>
      <w:proofErr w:type="gramEnd"/>
      <w:r>
        <w:t xml:space="preserve"> / some ) ice cream.</w:t>
      </w:r>
    </w:p>
    <w:p w14:paraId="2155242C" w14:textId="2145BBF8" w:rsidR="009853F8" w:rsidRPr="0013631A" w:rsidRDefault="009853F8" w:rsidP="0013631A">
      <w:r>
        <w:t xml:space="preserve">10. </w:t>
      </w:r>
      <w:proofErr w:type="gramStart"/>
      <w:r>
        <w:t>( Are</w:t>
      </w:r>
      <w:proofErr w:type="gramEnd"/>
      <w:r>
        <w:t xml:space="preserve"> / Is ) there any spaghetti?</w:t>
      </w:r>
    </w:p>
    <w:p w14:paraId="2F1ABB68" w14:textId="77777777" w:rsidR="000E5225" w:rsidRDefault="000E5225" w:rsidP="00B54097">
      <w:pPr>
        <w:rPr>
          <w:lang w:eastAsia="ko-KR"/>
        </w:rPr>
      </w:pPr>
    </w:p>
    <w:p w14:paraId="1C050B4C" w14:textId="77777777" w:rsidR="001653FE" w:rsidRPr="000E5225" w:rsidRDefault="001653FE" w:rsidP="00B54097">
      <w:pPr>
        <w:rPr>
          <w:lang w:eastAsia="ko-KR"/>
        </w:rPr>
      </w:pPr>
    </w:p>
    <w:p w14:paraId="7A838FCA" w14:textId="7FCA0087" w:rsidR="00B54097" w:rsidRDefault="00D7130A" w:rsidP="000E5225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Put the words in the correct order to make sentences.</w:t>
      </w:r>
    </w:p>
    <w:p w14:paraId="16CA9A06" w14:textId="7111197F" w:rsidR="00D7130A" w:rsidRDefault="00D7130A" w:rsidP="00D7130A">
      <w:r>
        <w:t>1. isn’t / rice / any / there</w:t>
      </w:r>
    </w:p>
    <w:p w14:paraId="29D3041B" w14:textId="0CE6E5EC" w:rsidR="00D7130A" w:rsidRPr="00D7130A" w:rsidRDefault="00D7130A" w:rsidP="00D7130A">
      <w:pPr>
        <w:rPr>
          <w:lang w:eastAsia="ko-KR"/>
        </w:rPr>
      </w:pPr>
      <w:r>
        <w:t>_______________________________________________________________________________</w:t>
      </w:r>
      <w:r w:rsidR="00E065B6">
        <w:rPr>
          <w:rFonts w:hint="eastAsia"/>
          <w:lang w:eastAsia="ko-KR"/>
        </w:rPr>
        <w:t>.</w:t>
      </w:r>
    </w:p>
    <w:p w14:paraId="69A21BB9" w14:textId="3D351284" w:rsidR="00D7130A" w:rsidRDefault="00D7130A" w:rsidP="00D7130A">
      <w:r w:rsidRPr="00D7130A">
        <w:t>2.</w:t>
      </w:r>
      <w:r>
        <w:t xml:space="preserve"> </w:t>
      </w:r>
      <w:proofErr w:type="gramStart"/>
      <w:r>
        <w:t>time</w:t>
      </w:r>
      <w:proofErr w:type="gramEnd"/>
      <w:r>
        <w:t xml:space="preserve"> / what /</w:t>
      </w:r>
      <w:r w:rsidR="000F6685">
        <w:t xml:space="preserve"> they</w:t>
      </w:r>
      <w:r>
        <w:t xml:space="preserve"> / do / lunch / have</w:t>
      </w:r>
    </w:p>
    <w:p w14:paraId="0BA830CC" w14:textId="4AC610A8" w:rsidR="00D7130A" w:rsidRPr="00D7130A" w:rsidRDefault="00D7130A" w:rsidP="00D7130A">
      <w:r>
        <w:t>_______________________________________________________________________________?</w:t>
      </w:r>
    </w:p>
    <w:p w14:paraId="0D8423D4" w14:textId="07C47441" w:rsidR="00D7130A" w:rsidRDefault="00D7130A" w:rsidP="00D7130A">
      <w:r w:rsidRPr="00D7130A">
        <w:t>3.</w:t>
      </w:r>
      <w:r>
        <w:t xml:space="preserve"> you / curly / got / have / hair</w:t>
      </w:r>
    </w:p>
    <w:p w14:paraId="21C09647" w14:textId="69C91876" w:rsidR="00D7130A" w:rsidRPr="00D7130A" w:rsidRDefault="00D7130A" w:rsidP="00D7130A">
      <w:r>
        <w:t>_______________________________________________________________________________?</w:t>
      </w:r>
    </w:p>
    <w:p w14:paraId="5F998815" w14:textId="20D2E022" w:rsidR="00D7130A" w:rsidRDefault="00D7130A" w:rsidP="00D7130A">
      <w:r w:rsidRPr="00D7130A">
        <w:t>4.</w:t>
      </w:r>
      <w:r>
        <w:t xml:space="preserve"> like / would / coffee / some / you / to / have</w:t>
      </w:r>
    </w:p>
    <w:p w14:paraId="366B837A" w14:textId="7F064E46" w:rsidR="00D7130A" w:rsidRPr="00D7130A" w:rsidRDefault="00D7130A" w:rsidP="00D7130A">
      <w:r>
        <w:t>_______________________________________________________________________________?</w:t>
      </w:r>
    </w:p>
    <w:p w14:paraId="3FC54DFA" w14:textId="4A83ED62" w:rsidR="00D7130A" w:rsidRDefault="00D7130A" w:rsidP="00D7130A">
      <w:r w:rsidRPr="00D7130A">
        <w:t>5.</w:t>
      </w:r>
      <w:r>
        <w:t xml:space="preserve"> summer / warm / I / because / it’s / like</w:t>
      </w:r>
    </w:p>
    <w:p w14:paraId="209DA56E" w14:textId="110F3939" w:rsidR="00D7130A" w:rsidRPr="00D7130A" w:rsidRDefault="00D7130A" w:rsidP="00D7130A">
      <w:pPr>
        <w:rPr>
          <w:lang w:eastAsia="ko-KR"/>
        </w:rPr>
      </w:pPr>
      <w:r>
        <w:t>_______________________________________________________________________________</w:t>
      </w:r>
      <w:r w:rsidR="00E065B6">
        <w:rPr>
          <w:rFonts w:hint="eastAsia"/>
          <w:lang w:eastAsia="ko-KR"/>
        </w:rPr>
        <w:t>.</w:t>
      </w:r>
    </w:p>
    <w:p w14:paraId="7BA91528" w14:textId="77777777" w:rsidR="00D7130A" w:rsidRPr="00D7130A" w:rsidRDefault="00D7130A" w:rsidP="00D7130A"/>
    <w:p w14:paraId="372CCD1D" w14:textId="4CC5A920" w:rsidR="00E80124" w:rsidRDefault="00E80124">
      <w:pPr>
        <w:rPr>
          <w:b/>
          <w:lang w:eastAsia="ko-KR"/>
        </w:rPr>
      </w:pPr>
    </w:p>
    <w:p w14:paraId="797A45AF" w14:textId="70DAFC96" w:rsidR="00E80124" w:rsidRDefault="00E80124">
      <w:pPr>
        <w:rPr>
          <w:b/>
        </w:rPr>
      </w:pPr>
    </w:p>
    <w:p w14:paraId="6A3398A9" w14:textId="5C2BDE3A" w:rsidR="00E80124" w:rsidRDefault="00E80124">
      <w:pPr>
        <w:rPr>
          <w:b/>
        </w:rPr>
      </w:pPr>
      <w:r>
        <w:rPr>
          <w:b/>
        </w:rPr>
        <w:lastRenderedPageBreak/>
        <w:t>Listening Comprehensi</w:t>
      </w:r>
      <w:r w:rsidR="00FB0CDA">
        <w:rPr>
          <w:b/>
        </w:rPr>
        <w:t>on</w:t>
      </w:r>
    </w:p>
    <w:p w14:paraId="748BC8C0" w14:textId="5722AF9A" w:rsidR="00E80124" w:rsidRDefault="00187CBD">
      <w:pPr>
        <w:rPr>
          <w:b/>
        </w:rPr>
      </w:pPr>
      <w:r>
        <w:rPr>
          <w:b/>
        </w:rPr>
        <w:t xml:space="preserve">Listen to the talk. Then read the statements and circle </w:t>
      </w:r>
      <w:r w:rsidRPr="00187CBD">
        <w:rPr>
          <w:b/>
          <w:i/>
        </w:rPr>
        <w:t xml:space="preserve">true </w:t>
      </w:r>
      <w:r w:rsidRPr="00187CBD">
        <w:rPr>
          <w:b/>
        </w:rPr>
        <w:t>or</w:t>
      </w:r>
      <w:r w:rsidRPr="00187CBD">
        <w:rPr>
          <w:b/>
          <w:i/>
        </w:rPr>
        <w:t xml:space="preserve"> false.</w:t>
      </w:r>
    </w:p>
    <w:p w14:paraId="68B79A7C" w14:textId="0FD60DBB" w:rsidR="00187CBD" w:rsidRPr="00187CBD" w:rsidRDefault="00187CBD">
      <w:r w:rsidRPr="00187CBD">
        <w:t>1.</w:t>
      </w:r>
      <w:r>
        <w:t xml:space="preserve"> There are books and photos in the living room.</w:t>
      </w:r>
    </w:p>
    <w:p w14:paraId="2A15E15D" w14:textId="1A4B83C3" w:rsidR="00187CBD" w:rsidRPr="00187CBD" w:rsidRDefault="00187CBD">
      <w:r w:rsidRPr="00187CBD">
        <w:t>2.</w:t>
      </w:r>
      <w:r>
        <w:t xml:space="preserve"> The man likes reading.</w:t>
      </w:r>
    </w:p>
    <w:p w14:paraId="5F753F90" w14:textId="11307AF6" w:rsidR="00187CBD" w:rsidRPr="00187CBD" w:rsidRDefault="00187CBD">
      <w:r w:rsidRPr="00187CBD">
        <w:t>3.</w:t>
      </w:r>
      <w:r>
        <w:t xml:space="preserve"> The man’s wife doesn’t like music. </w:t>
      </w:r>
    </w:p>
    <w:p w14:paraId="6818711F" w14:textId="596AB4FD" w:rsidR="00187CBD" w:rsidRPr="00187CBD" w:rsidRDefault="00187CBD">
      <w:r w:rsidRPr="00187CBD">
        <w:t>4.</w:t>
      </w:r>
      <w:r>
        <w:t xml:space="preserve"> There’s a blue sofa in the living room.</w:t>
      </w:r>
    </w:p>
    <w:p w14:paraId="04FCA076" w14:textId="65BD7F78" w:rsidR="00187CBD" w:rsidRPr="00187CBD" w:rsidRDefault="00187CBD">
      <w:r w:rsidRPr="00187CBD">
        <w:t>5.</w:t>
      </w:r>
      <w:r>
        <w:t xml:space="preserve"> The man doesn’t have any pets.</w:t>
      </w:r>
    </w:p>
    <w:p w14:paraId="18BEFE7E" w14:textId="281927BA" w:rsidR="00E80124" w:rsidRDefault="00E80124">
      <w:pPr>
        <w:rPr>
          <w:b/>
        </w:rPr>
      </w:pPr>
    </w:p>
    <w:p w14:paraId="6815D01A" w14:textId="27DD64DE" w:rsidR="00942759" w:rsidRDefault="00942759">
      <w:pPr>
        <w:rPr>
          <w:b/>
        </w:rPr>
      </w:pPr>
    </w:p>
    <w:p w14:paraId="73734FF1" w14:textId="77777777" w:rsidR="00942759" w:rsidRDefault="00942759">
      <w:pPr>
        <w:rPr>
          <w:b/>
        </w:rPr>
      </w:pPr>
    </w:p>
    <w:p w14:paraId="1B75E665" w14:textId="52C87EEB" w:rsidR="00E80124" w:rsidRDefault="00E80124">
      <w:pPr>
        <w:rPr>
          <w:b/>
        </w:rPr>
      </w:pPr>
      <w:r>
        <w:rPr>
          <w:b/>
        </w:rPr>
        <w:t>Practice for Speaking</w:t>
      </w:r>
    </w:p>
    <w:p w14:paraId="70B9E66B" w14:textId="543B06DE" w:rsidR="00C441C8" w:rsidRDefault="00C441C8">
      <w:pPr>
        <w:rPr>
          <w:b/>
        </w:rPr>
      </w:pPr>
      <w:r>
        <w:rPr>
          <w:b/>
        </w:rPr>
        <w:t>Fill in the blanks with the correct phrases from the box.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41C8" w14:paraId="7361129E" w14:textId="77777777" w:rsidTr="00C441C8">
        <w:tc>
          <w:tcPr>
            <w:tcW w:w="9350" w:type="dxa"/>
          </w:tcPr>
          <w:p w14:paraId="75164BA6" w14:textId="7D31BBE4" w:rsidR="00C441C8" w:rsidRPr="0043038D" w:rsidRDefault="00916156" w:rsidP="0043038D">
            <w:pPr>
              <w:jc w:val="center"/>
              <w:rPr>
                <w:rFonts w:hint="eastAsia"/>
                <w:lang w:eastAsia="ko-KR"/>
              </w:rPr>
            </w:pPr>
            <w:r>
              <w:t>next to</w:t>
            </w:r>
            <w:r w:rsidR="00C441C8" w:rsidRPr="00916156">
              <w:t xml:space="preserve">           </w:t>
            </w:r>
            <w:r w:rsidR="00FC7179">
              <w:rPr>
                <w:rFonts w:hint="eastAsia"/>
                <w:lang w:eastAsia="ko-KR"/>
              </w:rPr>
              <w:t xml:space="preserve">  </w:t>
            </w:r>
            <w:r w:rsidR="00C441C8" w:rsidRPr="00916156">
              <w:t xml:space="preserve"> there any          </w:t>
            </w:r>
            <w:r w:rsidRPr="00916156">
              <w:t xml:space="preserve">  </w:t>
            </w:r>
            <w:r w:rsidR="00C441C8" w:rsidRPr="00916156">
              <w:t xml:space="preserve"> your </w:t>
            </w:r>
            <w:proofErr w:type="spellStart"/>
            <w:r w:rsidR="00C441C8" w:rsidRPr="00916156">
              <w:t>favo</w:t>
            </w:r>
            <w:r w:rsidR="00B5520D">
              <w:rPr>
                <w:rFonts w:hint="eastAsia"/>
                <w:lang w:eastAsia="ko-KR"/>
              </w:rPr>
              <w:t>u</w:t>
            </w:r>
            <w:r w:rsidR="00C441C8" w:rsidRPr="00916156">
              <w:t>rite</w:t>
            </w:r>
            <w:proofErr w:type="spellEnd"/>
            <w:r w:rsidR="00C441C8" w:rsidRPr="00916156">
              <w:t xml:space="preserve">                 </w:t>
            </w:r>
            <w:r w:rsidRPr="00916156">
              <w:t>what kind of</w:t>
            </w:r>
            <w:r w:rsidR="00942759">
              <w:t xml:space="preserve">                     near here</w:t>
            </w:r>
            <w:bookmarkStart w:id="0" w:name="_GoBack"/>
            <w:bookmarkEnd w:id="0"/>
          </w:p>
        </w:tc>
      </w:tr>
    </w:tbl>
    <w:p w14:paraId="0569F32E" w14:textId="5D09A255" w:rsidR="00916156" w:rsidRDefault="00916156">
      <w:pPr>
        <w:rPr>
          <w:b/>
        </w:rPr>
      </w:pPr>
    </w:p>
    <w:p w14:paraId="55A59103" w14:textId="5AE8858A" w:rsidR="00916156" w:rsidRPr="00916156" w:rsidRDefault="00916156">
      <w:r w:rsidRPr="00916156">
        <w:t>Marc:</w:t>
      </w:r>
      <w:r>
        <w:t xml:space="preserve"> I’m hungry. Would you like to get some dinner?</w:t>
      </w:r>
    </w:p>
    <w:p w14:paraId="21B2363B" w14:textId="0CB15969" w:rsidR="00916156" w:rsidRPr="00916156" w:rsidRDefault="00916156">
      <w:r w:rsidRPr="00916156">
        <w:t>Christine:</w:t>
      </w:r>
      <w:r>
        <w:t xml:space="preserve"> Sure. Where should we go?  </w:t>
      </w:r>
      <w:r w:rsidR="00942759">
        <w:t xml:space="preserve">(1) </w:t>
      </w:r>
      <w:r>
        <w:t>__________________ food do you like?</w:t>
      </w:r>
    </w:p>
    <w:p w14:paraId="375061F8" w14:textId="1419DE36" w:rsidR="00916156" w:rsidRPr="00916156" w:rsidRDefault="00916156">
      <w:r w:rsidRPr="00916156">
        <w:t>Marc:</w:t>
      </w:r>
      <w:r>
        <w:t xml:space="preserve"> Hmm. I like Italian and Mexican. What about you? What’s</w:t>
      </w:r>
      <w:r w:rsidR="00942759">
        <w:t xml:space="preserve"> (2)</w:t>
      </w:r>
      <w:r>
        <w:t xml:space="preserve"> _________________ kind of food?</w:t>
      </w:r>
    </w:p>
    <w:p w14:paraId="2AA7BCFD" w14:textId="16CE36F0" w:rsidR="00942759" w:rsidRPr="00916156" w:rsidRDefault="00916156">
      <w:r w:rsidRPr="00916156">
        <w:t>Christine:</w:t>
      </w:r>
      <w:r>
        <w:t xml:space="preserve"> I love Italian, too</w:t>
      </w:r>
      <w:r w:rsidR="00942759">
        <w:t>.</w:t>
      </w:r>
    </w:p>
    <w:p w14:paraId="75F4B56A" w14:textId="42D17C62" w:rsidR="00916156" w:rsidRPr="00916156" w:rsidRDefault="00916156">
      <w:r w:rsidRPr="00916156">
        <w:t>Marc:</w:t>
      </w:r>
      <w:r>
        <w:t xml:space="preserve"> Are </w:t>
      </w:r>
      <w:r w:rsidR="00942759">
        <w:t xml:space="preserve">(3) </w:t>
      </w:r>
      <w:r>
        <w:t>___________________ Italian restaurants</w:t>
      </w:r>
      <w:r w:rsidR="00942759">
        <w:t xml:space="preserve"> (4)</w:t>
      </w:r>
      <w:r>
        <w:t xml:space="preserve"> </w:t>
      </w:r>
      <w:r w:rsidR="00942759">
        <w:t>___________________</w:t>
      </w:r>
      <w:r>
        <w:t>?</w:t>
      </w:r>
    </w:p>
    <w:p w14:paraId="31B8C14A" w14:textId="001E4047" w:rsidR="00916156" w:rsidRDefault="00916156">
      <w:r w:rsidRPr="00916156">
        <w:t>Christine:</w:t>
      </w:r>
      <w:r>
        <w:t xml:space="preserve"> Yes, there’s one</w:t>
      </w:r>
      <w:r w:rsidR="00942759">
        <w:t xml:space="preserve"> (5)</w:t>
      </w:r>
      <w:r>
        <w:t xml:space="preserve"> _____________________ the</w:t>
      </w:r>
      <w:r w:rsidR="00942759">
        <w:t xml:space="preserve"> train</w:t>
      </w:r>
      <w:r>
        <w:t xml:space="preserve"> station.</w:t>
      </w:r>
    </w:p>
    <w:p w14:paraId="239481EB" w14:textId="7B76AD7D" w:rsidR="00942759" w:rsidRPr="00916156" w:rsidRDefault="00942759">
      <w:r>
        <w:t>Marc: Great, let’s go!</w:t>
      </w:r>
    </w:p>
    <w:p w14:paraId="27BC43B6" w14:textId="7AB621EB" w:rsidR="00E80124" w:rsidRDefault="00E80124">
      <w:pPr>
        <w:rPr>
          <w:b/>
        </w:rPr>
      </w:pPr>
    </w:p>
    <w:p w14:paraId="384036F9" w14:textId="1289B904" w:rsidR="00942759" w:rsidRDefault="00942759">
      <w:pPr>
        <w:rPr>
          <w:b/>
        </w:rPr>
      </w:pPr>
    </w:p>
    <w:p w14:paraId="488B77AA" w14:textId="297A8ADA" w:rsidR="00942759" w:rsidRDefault="00942759">
      <w:pPr>
        <w:rPr>
          <w:b/>
        </w:rPr>
      </w:pPr>
    </w:p>
    <w:p w14:paraId="5D2D9BB8" w14:textId="39BBC978" w:rsidR="00942759" w:rsidRDefault="00942759">
      <w:pPr>
        <w:rPr>
          <w:b/>
        </w:rPr>
      </w:pPr>
    </w:p>
    <w:p w14:paraId="742CE272" w14:textId="78F83828" w:rsidR="00942759" w:rsidRDefault="00942759">
      <w:pPr>
        <w:rPr>
          <w:b/>
        </w:rPr>
      </w:pPr>
    </w:p>
    <w:p w14:paraId="658F4366" w14:textId="44199D69" w:rsidR="00942759" w:rsidRDefault="00942759">
      <w:pPr>
        <w:rPr>
          <w:b/>
        </w:rPr>
      </w:pPr>
    </w:p>
    <w:p w14:paraId="2A73DBAA" w14:textId="77777777" w:rsidR="00942759" w:rsidRDefault="00942759">
      <w:pPr>
        <w:rPr>
          <w:b/>
        </w:rPr>
      </w:pPr>
    </w:p>
    <w:p w14:paraId="19C630C4" w14:textId="4A7C6EB6" w:rsidR="00E80124" w:rsidRDefault="00E80124">
      <w:pPr>
        <w:rPr>
          <w:b/>
        </w:rPr>
      </w:pPr>
      <w:r>
        <w:rPr>
          <w:b/>
        </w:rPr>
        <w:lastRenderedPageBreak/>
        <w:t>Reading Comprehension</w:t>
      </w:r>
    </w:p>
    <w:p w14:paraId="22B019A1" w14:textId="33D24B62" w:rsidR="00E80124" w:rsidRDefault="00942759">
      <w:pPr>
        <w:rPr>
          <w:b/>
          <w:i/>
        </w:rPr>
      </w:pPr>
      <w:r>
        <w:rPr>
          <w:b/>
        </w:rPr>
        <w:t xml:space="preserve">Read the </w:t>
      </w:r>
      <w:r w:rsidR="00E83A38">
        <w:rPr>
          <w:b/>
        </w:rPr>
        <w:t>telephone conversation.</w:t>
      </w:r>
      <w:r>
        <w:rPr>
          <w:b/>
        </w:rPr>
        <w:t xml:space="preserve"> Then read the statements and circle </w:t>
      </w:r>
      <w:r w:rsidRPr="00942759">
        <w:rPr>
          <w:b/>
          <w:i/>
        </w:rPr>
        <w:t xml:space="preserve">true </w:t>
      </w:r>
      <w:r w:rsidRPr="00942759">
        <w:rPr>
          <w:b/>
        </w:rPr>
        <w:t>or</w:t>
      </w:r>
      <w:r w:rsidRPr="00942759">
        <w:rPr>
          <w:b/>
          <w:i/>
        </w:rPr>
        <w:t xml:space="preserve"> false.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2759" w14:paraId="6A919B94" w14:textId="77777777" w:rsidTr="00942759">
        <w:tc>
          <w:tcPr>
            <w:tcW w:w="9350" w:type="dxa"/>
          </w:tcPr>
          <w:p w14:paraId="50F04CA1" w14:textId="3DC56889" w:rsidR="00942759" w:rsidRPr="00E83A38" w:rsidRDefault="00E83A38">
            <w:r w:rsidRPr="00E83A38">
              <w:t>Irina:</w:t>
            </w:r>
            <w:r>
              <w:t xml:space="preserve"> Hi, Eric! How are you?</w:t>
            </w:r>
          </w:p>
          <w:p w14:paraId="57C39CBC" w14:textId="3F6D863D" w:rsidR="00E83A38" w:rsidRPr="00E83A38" w:rsidRDefault="00E83A38">
            <w:r w:rsidRPr="00E83A38">
              <w:t>Eric:</w:t>
            </w:r>
            <w:r>
              <w:t xml:space="preserve"> Great! And you? Are you enjoying your winter holidays?</w:t>
            </w:r>
          </w:p>
          <w:p w14:paraId="30B826CA" w14:textId="7F793971" w:rsidR="00E83A38" w:rsidRPr="00E83A38" w:rsidRDefault="00E83A38">
            <w:r w:rsidRPr="00E83A38">
              <w:t>Irina:</w:t>
            </w:r>
            <w:r>
              <w:t xml:space="preserve"> Yes, I’m in Colorado with my family. We’re on a skiing holiday.</w:t>
            </w:r>
          </w:p>
          <w:p w14:paraId="0CC1B645" w14:textId="69AA3D4E" w:rsidR="00E83A38" w:rsidRPr="00E83A38" w:rsidRDefault="00E83A38">
            <w:r w:rsidRPr="00E83A38">
              <w:t>Eric:</w:t>
            </w:r>
            <w:r>
              <w:t xml:space="preserve"> That sounds fun. </w:t>
            </w:r>
          </w:p>
          <w:p w14:paraId="73764AFB" w14:textId="440AEA59" w:rsidR="00E83A38" w:rsidRPr="00E83A38" w:rsidRDefault="00E83A38">
            <w:r w:rsidRPr="00E83A38">
              <w:t>Irina:</w:t>
            </w:r>
            <w:r>
              <w:t xml:space="preserve"> I</w:t>
            </w:r>
            <w:r w:rsidR="00D45241">
              <w:t>t is, but it’s</w:t>
            </w:r>
            <w:r>
              <w:t xml:space="preserve"> freezing! Where are you?</w:t>
            </w:r>
          </w:p>
          <w:p w14:paraId="4950D3D6" w14:textId="723062E5" w:rsidR="00E83A38" w:rsidRPr="00E83A38" w:rsidRDefault="00E83A38">
            <w:r w:rsidRPr="00E83A38">
              <w:t>Eric</w:t>
            </w:r>
            <w:r>
              <w:t>: I’m at the beach. It’s 34 degrees here.</w:t>
            </w:r>
          </w:p>
          <w:p w14:paraId="2A03C5B7" w14:textId="6C6B41DE" w:rsidR="00E83A38" w:rsidRDefault="00E83A38">
            <w:r w:rsidRPr="00E83A38">
              <w:t>Irina:</w:t>
            </w:r>
            <w:r>
              <w:t xml:space="preserve"> Oh, that sounds nice.</w:t>
            </w:r>
          </w:p>
          <w:p w14:paraId="69CAE512" w14:textId="4BFB0DE9" w:rsidR="00E83A38" w:rsidRDefault="00E83A38">
            <w:r>
              <w:t>Eric</w:t>
            </w:r>
            <w:r w:rsidR="00FE758F">
              <w:t xml:space="preserve">: </w:t>
            </w:r>
            <w:r>
              <w:t xml:space="preserve"> </w:t>
            </w:r>
            <w:r w:rsidR="00FE758F">
              <w:t>It is. I don’t want to go home tomorrow!</w:t>
            </w:r>
          </w:p>
          <w:p w14:paraId="7A84FEC9" w14:textId="77777777" w:rsidR="00656AE4" w:rsidRDefault="00FE758F">
            <w:pPr>
              <w:rPr>
                <w:lang w:eastAsia="ko-KR"/>
              </w:rPr>
            </w:pPr>
            <w:r>
              <w:t xml:space="preserve">Irina: Listen, we’re coming home tomorrow, too. I’d like to see you. </w:t>
            </w:r>
          </w:p>
          <w:p w14:paraId="795189C5" w14:textId="5B2F5170" w:rsidR="00FE758F" w:rsidRDefault="00FE758F" w:rsidP="00656AE4">
            <w:pPr>
              <w:ind w:firstLineChars="250" w:firstLine="550"/>
            </w:pPr>
            <w:r>
              <w:t xml:space="preserve">Would you like to come to a party </w:t>
            </w:r>
            <w:r w:rsidR="00D45241">
              <w:t>this Saturday?</w:t>
            </w:r>
          </w:p>
          <w:p w14:paraId="49FECF41" w14:textId="26B9CDEC" w:rsidR="00FE758F" w:rsidRDefault="00FE758F">
            <w:r>
              <w:t>Eric: I’d love to. Where is it?</w:t>
            </w:r>
          </w:p>
          <w:p w14:paraId="41542F99" w14:textId="77777777" w:rsidR="00656AE4" w:rsidRDefault="00FE758F">
            <w:pPr>
              <w:rPr>
                <w:lang w:eastAsia="ko-KR"/>
              </w:rPr>
            </w:pPr>
            <w:r>
              <w:t>Irina: At my friend Lucy’s. She lives near my house</w:t>
            </w:r>
            <w:r w:rsidR="00D45241">
              <w:t xml:space="preserve">. </w:t>
            </w:r>
          </w:p>
          <w:p w14:paraId="533D1D97" w14:textId="70CA5F24" w:rsidR="00FE758F" w:rsidRDefault="00D45241" w:rsidP="00656AE4">
            <w:pPr>
              <w:ind w:firstLineChars="200" w:firstLine="440"/>
            </w:pPr>
            <w:r>
              <w:t xml:space="preserve">Her house is </w:t>
            </w:r>
            <w:r w:rsidR="00FE758F">
              <w:t>on the corner of King Street and 9</w:t>
            </w:r>
            <w:r w:rsidR="00AE7CC8">
              <w:rPr>
                <w:rFonts w:hint="eastAsia"/>
                <w:lang w:eastAsia="ko-KR"/>
              </w:rPr>
              <w:t>th</w:t>
            </w:r>
            <w:r w:rsidR="00FE758F">
              <w:t xml:space="preserve"> Street. </w:t>
            </w:r>
          </w:p>
          <w:p w14:paraId="7D2124F0" w14:textId="6C61A0BC" w:rsidR="00FE758F" w:rsidRDefault="00FE758F">
            <w:r>
              <w:t>Eric: OK. What time</w:t>
            </w:r>
            <w:r w:rsidR="00D45241">
              <w:t xml:space="preserve"> does it start?</w:t>
            </w:r>
          </w:p>
          <w:p w14:paraId="2B27242D" w14:textId="0F52FED2" w:rsidR="00FE758F" w:rsidRDefault="00FE758F">
            <w:r>
              <w:t xml:space="preserve">Irina: </w:t>
            </w:r>
            <w:r w:rsidR="00D45241">
              <w:t>At 7:00. Come to my house at 6:45, so we can go together.</w:t>
            </w:r>
          </w:p>
          <w:p w14:paraId="03F6CB4C" w14:textId="79698C0A" w:rsidR="00D45241" w:rsidRPr="00E83A38" w:rsidRDefault="00D45241">
            <w:r>
              <w:t>Eric: All right. See you then!</w:t>
            </w:r>
          </w:p>
          <w:p w14:paraId="7F6F4406" w14:textId="4FE3CE87" w:rsidR="00942759" w:rsidRDefault="00942759" w:rsidP="00E83A38">
            <w:pPr>
              <w:rPr>
                <w:b/>
                <w:lang w:eastAsia="ko-KR"/>
              </w:rPr>
            </w:pPr>
          </w:p>
        </w:tc>
      </w:tr>
    </w:tbl>
    <w:p w14:paraId="12EA5C4A" w14:textId="39BEC8D2" w:rsidR="00942759" w:rsidRDefault="00942759">
      <w:pPr>
        <w:rPr>
          <w:b/>
        </w:rPr>
      </w:pPr>
    </w:p>
    <w:p w14:paraId="672B05BD" w14:textId="1F00EAAD" w:rsidR="00942759" w:rsidRPr="00942759" w:rsidRDefault="00942759">
      <w:pPr>
        <w:rPr>
          <w:b/>
        </w:rPr>
      </w:pPr>
      <w:r w:rsidRPr="00942759">
        <w:t>1.</w:t>
      </w:r>
      <w:r w:rsidR="00D45241">
        <w:t xml:space="preserve"> Irina thinks the weather is too hot. </w:t>
      </w:r>
      <w:r w:rsidR="00D45241">
        <w:tab/>
      </w:r>
      <w:r w:rsidR="00D45241">
        <w:tab/>
      </w:r>
      <w:r w:rsidR="00D45241">
        <w:tab/>
      </w:r>
      <w:r w:rsidR="00D45241">
        <w:tab/>
      </w:r>
      <w:r>
        <w:t xml:space="preserve"> </w:t>
      </w:r>
      <w:r w:rsidRPr="00942759">
        <w:rPr>
          <w:b/>
        </w:rPr>
        <w:t>true</w:t>
      </w:r>
      <w:r w:rsidRPr="00942759">
        <w:rPr>
          <w:b/>
        </w:rPr>
        <w:tab/>
        <w:t>false</w:t>
      </w:r>
    </w:p>
    <w:p w14:paraId="151030D6" w14:textId="448E435A" w:rsidR="00942759" w:rsidRPr="00942759" w:rsidRDefault="00942759">
      <w:r w:rsidRPr="00942759">
        <w:t>2.</w:t>
      </w:r>
      <w:r w:rsidR="00D45241">
        <w:t xml:space="preserve"> Eric is enjoying a beach holiday.</w:t>
      </w:r>
      <w:r w:rsidR="00D45241">
        <w:tab/>
      </w:r>
      <w:r w:rsidR="00D45241">
        <w:tab/>
      </w:r>
      <w:r w:rsidR="00D45241">
        <w:tab/>
      </w:r>
      <w:r w:rsidR="00D45241">
        <w:tab/>
      </w:r>
      <w:r>
        <w:t xml:space="preserve"> </w:t>
      </w:r>
      <w:r w:rsidRPr="00942759">
        <w:rPr>
          <w:b/>
        </w:rPr>
        <w:t>true</w:t>
      </w:r>
      <w:r w:rsidRPr="00942759">
        <w:rPr>
          <w:b/>
        </w:rPr>
        <w:tab/>
        <w:t>false</w:t>
      </w:r>
    </w:p>
    <w:p w14:paraId="47D60DEB" w14:textId="6CEE0384" w:rsidR="00942759" w:rsidRPr="00942759" w:rsidRDefault="00942759">
      <w:r w:rsidRPr="00942759">
        <w:t>3.</w:t>
      </w:r>
      <w:r w:rsidR="00D45241">
        <w:t xml:space="preserve"> Irina invites Eric to a party.</w:t>
      </w:r>
      <w:r w:rsidR="00D45241">
        <w:tab/>
      </w:r>
      <w:r w:rsidR="00D45241">
        <w:tab/>
      </w:r>
      <w:r w:rsidR="00D45241">
        <w:tab/>
      </w:r>
      <w:r>
        <w:t xml:space="preserve"> </w:t>
      </w:r>
      <w:r w:rsidR="00D45241">
        <w:tab/>
      </w:r>
      <w:r w:rsidR="00D45241">
        <w:tab/>
      </w:r>
      <w:r w:rsidR="00713B34">
        <w:rPr>
          <w:rFonts w:hint="eastAsia"/>
          <w:lang w:eastAsia="ko-KR"/>
        </w:rPr>
        <w:t xml:space="preserve"> </w:t>
      </w:r>
      <w:proofErr w:type="gramStart"/>
      <w:r w:rsidRPr="00942759">
        <w:rPr>
          <w:b/>
        </w:rPr>
        <w:t>true</w:t>
      </w:r>
      <w:proofErr w:type="gramEnd"/>
      <w:r w:rsidRPr="00942759">
        <w:rPr>
          <w:b/>
        </w:rPr>
        <w:tab/>
        <w:t>false</w:t>
      </w:r>
    </w:p>
    <w:p w14:paraId="25EA4904" w14:textId="330D4445" w:rsidR="00942759" w:rsidRPr="00942759" w:rsidRDefault="00942759">
      <w:r w:rsidRPr="00942759">
        <w:t>4.</w:t>
      </w:r>
      <w:r w:rsidR="00D45241">
        <w:t xml:space="preserve"> Irina lives on</w:t>
      </w:r>
      <w:r w:rsidR="0065384E">
        <w:t xml:space="preserve"> the corner of King Street and 9</w:t>
      </w:r>
      <w:r w:rsidR="0065384E">
        <w:rPr>
          <w:rFonts w:hint="eastAsia"/>
          <w:lang w:eastAsia="ko-KR"/>
        </w:rPr>
        <w:t>th</w:t>
      </w:r>
      <w:r w:rsidR="00D45241">
        <w:t xml:space="preserve"> Street.</w:t>
      </w:r>
      <w:r w:rsidR="00D45241">
        <w:tab/>
      </w:r>
      <w:r w:rsidR="00D45241">
        <w:tab/>
      </w:r>
      <w:r w:rsidR="00713B34">
        <w:rPr>
          <w:rFonts w:hint="eastAsia"/>
          <w:lang w:eastAsia="ko-KR"/>
        </w:rPr>
        <w:t xml:space="preserve"> </w:t>
      </w:r>
      <w:proofErr w:type="gramStart"/>
      <w:r w:rsidRPr="00942759">
        <w:rPr>
          <w:b/>
        </w:rPr>
        <w:t>true</w:t>
      </w:r>
      <w:proofErr w:type="gramEnd"/>
      <w:r w:rsidRPr="00942759">
        <w:rPr>
          <w:b/>
        </w:rPr>
        <w:tab/>
        <w:t>false</w:t>
      </w:r>
    </w:p>
    <w:p w14:paraId="02D9B9F9" w14:textId="4FF690F3" w:rsidR="00942759" w:rsidRPr="00942759" w:rsidRDefault="00942759">
      <w:r w:rsidRPr="00942759">
        <w:t>5.</w:t>
      </w:r>
      <w:r>
        <w:t xml:space="preserve"> </w:t>
      </w:r>
      <w:r w:rsidR="00D45241">
        <w:t>The party starts at 6:45.</w:t>
      </w:r>
      <w:r w:rsidR="00D45241">
        <w:tab/>
      </w:r>
      <w:r w:rsidR="00D45241">
        <w:tab/>
      </w:r>
      <w:r w:rsidR="00D45241">
        <w:tab/>
      </w:r>
      <w:r w:rsidR="00D45241">
        <w:tab/>
      </w:r>
      <w:r w:rsidR="00D45241">
        <w:tab/>
      </w:r>
      <w:r w:rsidR="00713B34">
        <w:rPr>
          <w:rFonts w:hint="eastAsia"/>
          <w:lang w:eastAsia="ko-KR"/>
        </w:rPr>
        <w:t xml:space="preserve"> </w:t>
      </w:r>
      <w:proofErr w:type="gramStart"/>
      <w:r w:rsidRPr="00942759">
        <w:rPr>
          <w:b/>
        </w:rPr>
        <w:t>true</w:t>
      </w:r>
      <w:proofErr w:type="gramEnd"/>
      <w:r w:rsidRPr="00942759">
        <w:rPr>
          <w:b/>
        </w:rPr>
        <w:tab/>
        <w:t>false</w:t>
      </w:r>
    </w:p>
    <w:p w14:paraId="6B2107E5" w14:textId="6D38C996" w:rsidR="00942759" w:rsidRDefault="00942759">
      <w:pPr>
        <w:rPr>
          <w:b/>
        </w:rPr>
      </w:pPr>
    </w:p>
    <w:p w14:paraId="5890EFE1" w14:textId="5B8E981C" w:rsidR="00E80124" w:rsidRDefault="00E80124">
      <w:pPr>
        <w:rPr>
          <w:b/>
        </w:rPr>
      </w:pPr>
      <w:r>
        <w:rPr>
          <w:b/>
        </w:rPr>
        <w:t>Writing</w:t>
      </w:r>
    </w:p>
    <w:p w14:paraId="70299C0C" w14:textId="77777777" w:rsidR="00077CD0" w:rsidRDefault="00D45241">
      <w:r w:rsidRPr="00D45241">
        <w:t>Describe</w:t>
      </w:r>
      <w:r w:rsidR="00077CD0">
        <w:t xml:space="preserve"> your living room OR your bedroom. Answer the following questions:</w:t>
      </w:r>
    </w:p>
    <w:p w14:paraId="2A9D62E4" w14:textId="7FBB8A23" w:rsidR="00077CD0" w:rsidRPr="00077CD0" w:rsidRDefault="00077CD0">
      <w:pPr>
        <w:rPr>
          <w:i/>
        </w:rPr>
      </w:pPr>
      <w:r w:rsidRPr="00077CD0">
        <w:rPr>
          <w:i/>
        </w:rPr>
        <w:t xml:space="preserve">What furniture is there? What color is it? What is </w:t>
      </w:r>
      <w:r>
        <w:rPr>
          <w:i/>
        </w:rPr>
        <w:t xml:space="preserve">there </w:t>
      </w:r>
      <w:r w:rsidRPr="00077CD0">
        <w:rPr>
          <w:i/>
        </w:rPr>
        <w:t>on the walls?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241" w14:paraId="6AF57104" w14:textId="77777777" w:rsidTr="00D45241">
        <w:tc>
          <w:tcPr>
            <w:tcW w:w="9350" w:type="dxa"/>
          </w:tcPr>
          <w:p w14:paraId="6DF89A81" w14:textId="77777777" w:rsidR="00D45241" w:rsidRDefault="00D45241"/>
          <w:p w14:paraId="061EF93D" w14:textId="77777777" w:rsidR="00D45241" w:rsidRDefault="00D45241"/>
          <w:p w14:paraId="2591BEF4" w14:textId="77777777" w:rsidR="00D45241" w:rsidRDefault="00D45241"/>
          <w:p w14:paraId="2B4C7E53" w14:textId="77777777" w:rsidR="00D45241" w:rsidRDefault="00D45241"/>
          <w:p w14:paraId="2BF1B01B" w14:textId="58AF5920" w:rsidR="00D45241" w:rsidRDefault="00D45241"/>
          <w:p w14:paraId="59FAF691" w14:textId="0BD1FFA1" w:rsidR="00077CD0" w:rsidRDefault="00077CD0"/>
          <w:p w14:paraId="12488CFF" w14:textId="0455CD62" w:rsidR="00077CD0" w:rsidRDefault="00077CD0"/>
          <w:p w14:paraId="6AB4EBA9" w14:textId="77777777" w:rsidR="00077CD0" w:rsidRDefault="00077CD0"/>
          <w:p w14:paraId="098FC140" w14:textId="698A3A0E" w:rsidR="00D45241" w:rsidRDefault="00D45241" w:rsidP="0048666B">
            <w:pPr>
              <w:rPr>
                <w:lang w:eastAsia="ko-KR"/>
              </w:rPr>
            </w:pPr>
          </w:p>
        </w:tc>
      </w:tr>
    </w:tbl>
    <w:p w14:paraId="452625E0" w14:textId="77777777" w:rsidR="00E80124" w:rsidRPr="00E80124" w:rsidRDefault="00E80124">
      <w:pPr>
        <w:rPr>
          <w:b/>
          <w:lang w:eastAsia="ko-KR"/>
        </w:rPr>
      </w:pPr>
    </w:p>
    <w:sectPr w:rsidR="00E80124" w:rsidRPr="00E801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AE6EEF" w15:done="0"/>
  <w15:commentEx w15:paraId="294F2D86" w15:done="0"/>
  <w15:commentEx w15:paraId="0B48E659" w15:done="0"/>
  <w15:commentEx w15:paraId="380C1B18" w15:done="0"/>
  <w15:commentEx w15:paraId="0A513586" w15:done="0"/>
  <w15:commentEx w15:paraId="5E0A8D81" w15:done="0"/>
  <w15:commentEx w15:paraId="03312C51" w15:done="0"/>
  <w15:commentEx w15:paraId="174F23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AE6EEF" w16cid:durableId="1E4BCDE7"/>
  <w16cid:commentId w16cid:paraId="294F2D86" w16cid:durableId="1E4BD087"/>
  <w16cid:commentId w16cid:paraId="0B48E659" w16cid:durableId="1E4BD453"/>
  <w16cid:commentId w16cid:paraId="380C1B18" w16cid:durableId="1E4BD660"/>
  <w16cid:commentId w16cid:paraId="0A513586" w16cid:durableId="1E4BD76C"/>
  <w16cid:commentId w16cid:paraId="5E0A8D81" w16cid:durableId="1E4BD8B3"/>
  <w16cid:commentId w16cid:paraId="03312C51" w16cid:durableId="1E4BDC41"/>
  <w16cid:commentId w16cid:paraId="174F236B" w16cid:durableId="1E4BE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92454" w14:textId="77777777" w:rsidR="00AE3940" w:rsidRDefault="00AE3940" w:rsidP="00BD1A18">
      <w:pPr>
        <w:spacing w:after="0" w:line="240" w:lineRule="auto"/>
      </w:pPr>
      <w:r>
        <w:separator/>
      </w:r>
    </w:p>
  </w:endnote>
  <w:endnote w:type="continuationSeparator" w:id="0">
    <w:p w14:paraId="4301ED63" w14:textId="77777777" w:rsidR="00AE3940" w:rsidRDefault="00AE3940" w:rsidP="00BD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34BF3" w14:textId="77777777" w:rsidR="00AE3940" w:rsidRDefault="00AE3940" w:rsidP="00BD1A18">
      <w:pPr>
        <w:spacing w:after="0" w:line="240" w:lineRule="auto"/>
      </w:pPr>
      <w:r>
        <w:separator/>
      </w:r>
    </w:p>
  </w:footnote>
  <w:footnote w:type="continuationSeparator" w:id="0">
    <w:p w14:paraId="2A3947CA" w14:textId="77777777" w:rsidR="00AE3940" w:rsidRDefault="00AE3940" w:rsidP="00BD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D4523" w14:textId="6ED4D598" w:rsidR="00BD1A18" w:rsidRDefault="00FD6CEB">
    <w:pPr>
      <w:pStyle w:val="aa"/>
    </w:pPr>
    <w:r>
      <w:rPr>
        <w:rFonts w:ascii="Arial" w:hAnsi="Arial" w:cs="Arial"/>
        <w:noProof/>
        <w:sz w:val="30"/>
        <w:szCs w:val="30"/>
        <w:lang w:eastAsia="ko-KR"/>
      </w:rPr>
      <w:drawing>
        <wp:inline distT="0" distB="0" distL="0" distR="0" wp14:anchorId="7C0DCC13" wp14:editId="385B01C5">
          <wp:extent cx="1213485" cy="455930"/>
          <wp:effectExtent l="0" t="0" r="5715" b="1270"/>
          <wp:docPr id="1007" name="그림 1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T1_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85" cy="45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 w:hint="eastAsia"/>
        <w:b/>
        <w:sz w:val="34"/>
        <w:szCs w:val="34"/>
        <w:lang w:eastAsia="ko-KR"/>
      </w:rPr>
      <w:t xml:space="preserve">                         </w:t>
    </w:r>
    <w:r w:rsidR="00BD1A18">
      <w:rPr>
        <w:rFonts w:ascii="Arial" w:hAnsi="Arial" w:cs="Arial" w:hint="eastAsia"/>
        <w:b/>
        <w:sz w:val="34"/>
        <w:szCs w:val="34"/>
        <w:lang w:eastAsia="ko-KR"/>
      </w:rPr>
      <w:t xml:space="preserve">Final Exam                   </w:t>
    </w:r>
    <w:r w:rsidR="00BD1A18">
      <w:rPr>
        <w:rFonts w:ascii="Arial" w:hAnsi="Arial" w:cs="Arial"/>
        <w:noProof/>
        <w:sz w:val="30"/>
        <w:szCs w:val="30"/>
        <w:lang w:eastAsia="ko-KR"/>
      </w:rPr>
      <w:drawing>
        <wp:inline distT="0" distB="0" distL="0" distR="0" wp14:anchorId="77B99316" wp14:editId="254CBB24">
          <wp:extent cx="914400" cy="305088"/>
          <wp:effectExtent l="0" t="0" r="0" b="0"/>
          <wp:docPr id="1008" name="Picture 5" descr="compass pub-logo(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ss pub-logo(word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4" cy="3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0F2"/>
    <w:multiLevelType w:val="hybridMultilevel"/>
    <w:tmpl w:val="61882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6F35"/>
    <w:multiLevelType w:val="hybridMultilevel"/>
    <w:tmpl w:val="BE485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65126"/>
    <w:multiLevelType w:val="hybridMultilevel"/>
    <w:tmpl w:val="3E884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33216"/>
    <w:multiLevelType w:val="hybridMultilevel"/>
    <w:tmpl w:val="4A96D580"/>
    <w:lvl w:ilvl="0" w:tplc="4BFC7552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75D3F"/>
    <w:multiLevelType w:val="hybridMultilevel"/>
    <w:tmpl w:val="3498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732FB"/>
    <w:multiLevelType w:val="hybridMultilevel"/>
    <w:tmpl w:val="EBD26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332BE"/>
    <w:multiLevelType w:val="hybridMultilevel"/>
    <w:tmpl w:val="91168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67191"/>
    <w:multiLevelType w:val="hybridMultilevel"/>
    <w:tmpl w:val="5E66F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91676"/>
    <w:multiLevelType w:val="hybridMultilevel"/>
    <w:tmpl w:val="CDA0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26406"/>
    <w:multiLevelType w:val="hybridMultilevel"/>
    <w:tmpl w:val="641A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82AB9"/>
    <w:multiLevelType w:val="hybridMultilevel"/>
    <w:tmpl w:val="69F2F9CE"/>
    <w:lvl w:ilvl="0" w:tplc="E3F0F49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97D0C"/>
    <w:multiLevelType w:val="hybridMultilevel"/>
    <w:tmpl w:val="149A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A53DB"/>
    <w:multiLevelType w:val="multilevel"/>
    <w:tmpl w:val="2D0ECC36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D70FA"/>
    <w:multiLevelType w:val="hybridMultilevel"/>
    <w:tmpl w:val="86E45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B7DB0"/>
    <w:multiLevelType w:val="hybridMultilevel"/>
    <w:tmpl w:val="068A2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04619"/>
    <w:multiLevelType w:val="hybridMultilevel"/>
    <w:tmpl w:val="32BA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86857"/>
    <w:multiLevelType w:val="hybridMultilevel"/>
    <w:tmpl w:val="92044B5C"/>
    <w:lvl w:ilvl="0" w:tplc="9E26886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712C6"/>
    <w:multiLevelType w:val="hybridMultilevel"/>
    <w:tmpl w:val="CB94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10"/>
  </w:num>
  <w:num w:numId="10">
    <w:abstractNumId w:val="17"/>
  </w:num>
  <w:num w:numId="11">
    <w:abstractNumId w:val="4"/>
  </w:num>
  <w:num w:numId="12">
    <w:abstractNumId w:val="1"/>
  </w:num>
  <w:num w:numId="13">
    <w:abstractNumId w:val="15"/>
  </w:num>
  <w:num w:numId="14">
    <w:abstractNumId w:val="13"/>
  </w:num>
  <w:num w:numId="15">
    <w:abstractNumId w:val="11"/>
  </w:num>
  <w:num w:numId="16">
    <w:abstractNumId w:val="2"/>
  </w:num>
  <w:num w:numId="17">
    <w:abstractNumId w:val="6"/>
  </w:num>
  <w:num w:numId="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ggy Anderson">
    <w15:presenceInfo w15:providerId="Windows Live" w15:userId="adfb45626b6de4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24"/>
    <w:rsid w:val="00077CD0"/>
    <w:rsid w:val="000C3530"/>
    <w:rsid w:val="000E5225"/>
    <w:rsid w:val="000F6685"/>
    <w:rsid w:val="0013631A"/>
    <w:rsid w:val="0014588F"/>
    <w:rsid w:val="001653FE"/>
    <w:rsid w:val="00187CBD"/>
    <w:rsid w:val="00192B85"/>
    <w:rsid w:val="001E2667"/>
    <w:rsid w:val="00252E88"/>
    <w:rsid w:val="002B5123"/>
    <w:rsid w:val="002E5A6B"/>
    <w:rsid w:val="002F156D"/>
    <w:rsid w:val="00327993"/>
    <w:rsid w:val="00346F50"/>
    <w:rsid w:val="00381353"/>
    <w:rsid w:val="003F1183"/>
    <w:rsid w:val="003F5A0D"/>
    <w:rsid w:val="0043038D"/>
    <w:rsid w:val="00477882"/>
    <w:rsid w:val="0048666B"/>
    <w:rsid w:val="004C40BD"/>
    <w:rsid w:val="0056101A"/>
    <w:rsid w:val="005630CD"/>
    <w:rsid w:val="005E4704"/>
    <w:rsid w:val="0062030A"/>
    <w:rsid w:val="00643F5E"/>
    <w:rsid w:val="0065384E"/>
    <w:rsid w:val="00656AE4"/>
    <w:rsid w:val="00663116"/>
    <w:rsid w:val="00694675"/>
    <w:rsid w:val="006A4791"/>
    <w:rsid w:val="006D1F0A"/>
    <w:rsid w:val="006E47B3"/>
    <w:rsid w:val="00713B34"/>
    <w:rsid w:val="007438B1"/>
    <w:rsid w:val="00790394"/>
    <w:rsid w:val="0079794D"/>
    <w:rsid w:val="007D02CA"/>
    <w:rsid w:val="00857DD0"/>
    <w:rsid w:val="00916156"/>
    <w:rsid w:val="00941AD0"/>
    <w:rsid w:val="00942759"/>
    <w:rsid w:val="00943AEE"/>
    <w:rsid w:val="009853F8"/>
    <w:rsid w:val="009C26E4"/>
    <w:rsid w:val="00A16353"/>
    <w:rsid w:val="00A17FD7"/>
    <w:rsid w:val="00A63AC4"/>
    <w:rsid w:val="00A7235B"/>
    <w:rsid w:val="00A97C11"/>
    <w:rsid w:val="00AD51F1"/>
    <w:rsid w:val="00AE3940"/>
    <w:rsid w:val="00AE7CC8"/>
    <w:rsid w:val="00B54097"/>
    <w:rsid w:val="00B5520D"/>
    <w:rsid w:val="00B829F9"/>
    <w:rsid w:val="00BD1A18"/>
    <w:rsid w:val="00C441C8"/>
    <w:rsid w:val="00D25234"/>
    <w:rsid w:val="00D45241"/>
    <w:rsid w:val="00D7130A"/>
    <w:rsid w:val="00DB3BF6"/>
    <w:rsid w:val="00DC6C4B"/>
    <w:rsid w:val="00DE4837"/>
    <w:rsid w:val="00E065B6"/>
    <w:rsid w:val="00E1369F"/>
    <w:rsid w:val="00E62B5B"/>
    <w:rsid w:val="00E80124"/>
    <w:rsid w:val="00E83A38"/>
    <w:rsid w:val="00E90136"/>
    <w:rsid w:val="00EA7708"/>
    <w:rsid w:val="00EF4AC1"/>
    <w:rsid w:val="00FA5AEF"/>
    <w:rsid w:val="00FB0CDA"/>
    <w:rsid w:val="00FB34FA"/>
    <w:rsid w:val="00FC7179"/>
    <w:rsid w:val="00FD403A"/>
    <w:rsid w:val="00FD5C31"/>
    <w:rsid w:val="00FD6CEB"/>
    <w:rsid w:val="00FE5DB8"/>
    <w:rsid w:val="00FE758F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D9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BD1A1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BD1A18"/>
  </w:style>
  <w:style w:type="paragraph" w:styleId="ab">
    <w:name w:val="footer"/>
    <w:basedOn w:val="a"/>
    <w:link w:val="Char3"/>
    <w:uiPriority w:val="99"/>
    <w:unhideWhenUsed/>
    <w:rsid w:val="00BD1A1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BD1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BD1A1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BD1A18"/>
  </w:style>
  <w:style w:type="paragraph" w:styleId="ab">
    <w:name w:val="footer"/>
    <w:basedOn w:val="a"/>
    <w:link w:val="Char3"/>
    <w:uiPriority w:val="99"/>
    <w:unhideWhenUsed/>
    <w:rsid w:val="00BD1A1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BD1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Anderson</dc:creator>
  <cp:keywords/>
  <dc:description/>
  <cp:lastModifiedBy>user_01</cp:lastModifiedBy>
  <cp:revision>59</cp:revision>
  <dcterms:created xsi:type="dcterms:W3CDTF">2018-03-08T21:52:00Z</dcterms:created>
  <dcterms:modified xsi:type="dcterms:W3CDTF">2018-03-23T06:45:00Z</dcterms:modified>
</cp:coreProperties>
</file>